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E40C" w14:textId="4E6C44C5" w:rsidR="00710DD0" w:rsidRPr="008075CB" w:rsidRDefault="008075CB" w:rsidP="008075C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14:paraId="1DE914E0" w14:textId="6F350B39" w:rsidR="00867AC0" w:rsidRPr="00C07F82" w:rsidRDefault="00867AC0" w:rsidP="008075CB">
      <w:pPr>
        <w:pStyle w:val="NoSpacing"/>
        <w:jc w:val="center"/>
        <w:rPr>
          <w:b/>
          <w:bCs/>
          <w:sz w:val="20"/>
          <w:szCs w:val="20"/>
          <w:lang w:val="sr-Latn-RS"/>
        </w:rPr>
      </w:pPr>
      <w:r w:rsidRPr="008075CB">
        <w:rPr>
          <w:b/>
          <w:bCs/>
          <w:sz w:val="20"/>
          <w:szCs w:val="20"/>
          <w:lang w:val="sr-Cyrl-RS"/>
        </w:rPr>
        <w:t>2022/2023</w:t>
      </w:r>
      <w:r w:rsidR="00C07F82">
        <w:rPr>
          <w:b/>
          <w:bCs/>
          <w:sz w:val="20"/>
          <w:szCs w:val="20"/>
          <w:lang w:val="sr-Latn-RS"/>
        </w:rPr>
        <w:t>.</w:t>
      </w:r>
    </w:p>
    <w:p w14:paraId="2CFA2858" w14:textId="00647604" w:rsidR="00F34384" w:rsidRDefault="00F34384" w:rsidP="008075CB">
      <w:pPr>
        <w:pStyle w:val="NoSpacing"/>
        <w:jc w:val="center"/>
        <w:rPr>
          <w:b/>
          <w:bCs/>
          <w:sz w:val="20"/>
          <w:szCs w:val="20"/>
        </w:rPr>
      </w:pPr>
      <w:r w:rsidRPr="008075CB">
        <w:rPr>
          <w:b/>
          <w:bCs/>
          <w:sz w:val="20"/>
          <w:szCs w:val="20"/>
        </w:rPr>
        <w:t>ОАС МЕНАЏМЕНТ У СПОРТУ</w:t>
      </w:r>
    </w:p>
    <w:tbl>
      <w:tblPr>
        <w:tblW w:w="4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981"/>
        <w:gridCol w:w="3869"/>
        <w:gridCol w:w="1180"/>
        <w:gridCol w:w="717"/>
        <w:gridCol w:w="719"/>
        <w:gridCol w:w="721"/>
        <w:gridCol w:w="424"/>
        <w:gridCol w:w="562"/>
      </w:tblGrid>
      <w:tr w:rsidR="00BA5E21" w:rsidRPr="008075CB" w14:paraId="7E547191" w14:textId="75044669" w:rsidTr="005964BE">
        <w:trPr>
          <w:trHeight w:val="251"/>
          <w:jc w:val="center"/>
        </w:trPr>
        <w:tc>
          <w:tcPr>
            <w:tcW w:w="280" w:type="pct"/>
            <w:vMerge w:val="restart"/>
            <w:shd w:val="clear" w:color="auto" w:fill="F2F2F2"/>
            <w:noWrap/>
            <w:vAlign w:val="center"/>
          </w:tcPr>
          <w:p w14:paraId="13EA8F7D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Редни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број</w:t>
            </w:r>
            <w:proofErr w:type="spellEnd"/>
          </w:p>
        </w:tc>
        <w:tc>
          <w:tcPr>
            <w:tcW w:w="505" w:type="pct"/>
            <w:vMerge w:val="restart"/>
            <w:shd w:val="clear" w:color="auto" w:fill="F2F2F2"/>
            <w:noWrap/>
            <w:vAlign w:val="center"/>
          </w:tcPr>
          <w:p w14:paraId="288F67E2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Шифра</w:t>
            </w:r>
            <w:proofErr w:type="spellEnd"/>
          </w:p>
        </w:tc>
        <w:tc>
          <w:tcPr>
            <w:tcW w:w="1991" w:type="pct"/>
            <w:vMerge w:val="restart"/>
            <w:shd w:val="clear" w:color="auto" w:fill="F2F2F2"/>
            <w:noWrap/>
            <w:vAlign w:val="center"/>
          </w:tcPr>
          <w:p w14:paraId="209108CB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Назив</w:t>
            </w:r>
            <w:proofErr w:type="spellEnd"/>
          </w:p>
        </w:tc>
        <w:tc>
          <w:tcPr>
            <w:tcW w:w="607" w:type="pct"/>
            <w:vMerge w:val="restart"/>
            <w:shd w:val="clear" w:color="auto" w:fill="F2F2F2"/>
            <w:noWrap/>
            <w:vAlign w:val="center"/>
          </w:tcPr>
          <w:p w14:paraId="770B165B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Сем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369" w:type="pct"/>
            <w:vMerge w:val="restart"/>
            <w:shd w:val="clear" w:color="auto" w:fill="F2F2F2"/>
            <w:noWrap/>
            <w:vAlign w:val="center"/>
          </w:tcPr>
          <w:p w14:paraId="013B30C0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ЕСПБ</w:t>
            </w:r>
          </w:p>
        </w:tc>
        <w:tc>
          <w:tcPr>
            <w:tcW w:w="370" w:type="pct"/>
            <w:vMerge w:val="restart"/>
            <w:shd w:val="clear" w:color="auto" w:fill="F2F2F2"/>
            <w:vAlign w:val="center"/>
          </w:tcPr>
          <w:p w14:paraId="56C9F3B7" w14:textId="77777777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Обавезни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Изборни</w:t>
            </w:r>
            <w:proofErr w:type="spellEnd"/>
          </w:p>
        </w:tc>
        <w:tc>
          <w:tcPr>
            <w:tcW w:w="877" w:type="pct"/>
            <w:gridSpan w:val="3"/>
            <w:shd w:val="clear" w:color="auto" w:fill="F2F2F2"/>
            <w:vAlign w:val="center"/>
          </w:tcPr>
          <w:p w14:paraId="400E3343" w14:textId="692B5C49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Часови активне наставе</w:t>
            </w:r>
          </w:p>
        </w:tc>
      </w:tr>
      <w:tr w:rsidR="00BA5E21" w:rsidRPr="008075CB" w14:paraId="37CF706B" w14:textId="7BD17AC3" w:rsidTr="005964BE">
        <w:trPr>
          <w:trHeight w:val="260"/>
          <w:jc w:val="center"/>
        </w:trPr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0895C256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744D1E0D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991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4D86DD7F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49EC25E1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212D5029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6268EB24" w14:textId="77777777" w:rsidR="00BA5E21" w:rsidRPr="008075CB" w:rsidRDefault="00BA5E21" w:rsidP="00710DD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5C9D2" w14:textId="3CD71640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09892" w14:textId="227D753C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В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5F7A7C" w14:textId="7152137B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Др</w:t>
            </w:r>
          </w:p>
        </w:tc>
      </w:tr>
      <w:tr w:rsidR="00B204DB" w:rsidRPr="008075CB" w14:paraId="10AA9FC9" w14:textId="1FEAB367" w:rsidTr="002865F2">
        <w:trPr>
          <w:trHeight w:val="25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9F12D6B" w14:textId="442CDEDE" w:rsidR="00B204DB" w:rsidRPr="008075CB" w:rsidRDefault="00B204DB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8075C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  <w:t>ПРВА ГОДИНА</w:t>
            </w:r>
          </w:p>
        </w:tc>
      </w:tr>
      <w:tr w:rsidR="00BA5E21" w:rsidRPr="008075CB" w14:paraId="5A23082F" w14:textId="046821CA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607584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2D24FA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011ИСО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19463B1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Историја спорта и олимпизам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655CC8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9479D9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B74B9D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186571FA" w14:textId="09D96AA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1C2C8369" w14:textId="74DC3A7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29E4F38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126A0CEB" w14:textId="4F5FAE9A" w:rsidTr="005964BE">
        <w:trPr>
          <w:trHeight w:val="24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CFDDBD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1E704F3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011УМГ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16B582D8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Увод у менаџмент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C69648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338CA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4A729E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4E155CF0" w14:textId="3FBBC5D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659433D2" w14:textId="21A29903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24BA300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0667FB57" w14:textId="15D0329D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97E5D5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FCF1DB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011СОС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57B37973" w14:textId="0A96943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Социологија спорт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B4722A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DC4CD2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1FEF2E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74781094" w14:textId="75D4C6E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482683F8" w14:textId="7EDE87D1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6F3276D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68558313" w14:textId="7E070793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E21FAC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89E19F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011ФАН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44567CE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Функционална анатомија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503A7C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ECAA01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E6D33A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36D2B839" w14:textId="3A0D544A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399C6D27" w14:textId="2C675BF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6EBA860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1FDA7F6A" w14:textId="04B42BC9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392645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122041C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012ФБС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7A88903C" w14:textId="523F6D4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Физиологија са биохемијом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412544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231F62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1BC111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018E551E" w14:textId="1441198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410A4EDC" w14:textId="207E473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0F0079E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4825D44E" w14:textId="2050D854" w:rsidTr="005964BE">
        <w:trPr>
          <w:trHeight w:val="188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C56C22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7621D7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012ТЕС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1A104D6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Теорија спорта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E75F14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D3E1D1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2F008C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34B88D86" w14:textId="277EA84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2393F745" w14:textId="410B68F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5887C05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700E54E1" w14:textId="6AEAC1CA" w:rsidTr="005964BE">
        <w:trPr>
          <w:trHeight w:val="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E4E9CE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58E76C8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012ИСС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413BE3B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Информатика са статистиком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19CC24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30DE94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7BAC64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371" w:type="pct"/>
            <w:vAlign w:val="center"/>
          </w:tcPr>
          <w:p w14:paraId="32ACDC81" w14:textId="6DC6A12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53A9957C" w14:textId="78210B5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4B1949B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1E7F7388" w14:textId="242D912D" w:rsidTr="005964BE">
        <w:trPr>
          <w:trHeight w:val="287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70DB2EC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239D751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012ЕЈ1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6AA09D4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Енглески језик 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EBED56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22CB07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77B04D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371" w:type="pct"/>
            <w:vAlign w:val="center"/>
          </w:tcPr>
          <w:p w14:paraId="4891FFE8" w14:textId="26BCEF0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317EA1D3" w14:textId="392AEB6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03273ED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B204DB" w:rsidRPr="008075CB" w14:paraId="17611E84" w14:textId="13A1BF1B" w:rsidTr="002865F2">
        <w:trPr>
          <w:trHeight w:val="24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3F2D26DC" w14:textId="743E6E2B" w:rsidR="00B204DB" w:rsidRPr="008075CB" w:rsidRDefault="00B204DB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ДРУГА ГОДИНА</w:t>
            </w:r>
          </w:p>
        </w:tc>
      </w:tr>
      <w:tr w:rsidR="00BA5E21" w:rsidRPr="008075CB" w14:paraId="31616490" w14:textId="42388B4E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4F05D0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CE15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023ПСС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37EB" w14:textId="481DCFE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Психологија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3E71B7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577A271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43A479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07A31DB5" w14:textId="737A123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673D51B7" w14:textId="2D19A60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0E4510D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3A771B07" w14:textId="0AA307D5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05BAED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E8534" w14:textId="34873B6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024ПУС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10B4" w14:textId="42FE439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Предузетништво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EE2B87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262C54B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DBAEF7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70FB0DDC" w14:textId="4C02BFC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363860A7" w14:textId="2084AE8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2B702B0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151B5ECA" w14:textId="0930862A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654A3C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1BC0A9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023МГС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C83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Менаџмент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441B70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572A92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AD0305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0E22AC30" w14:textId="1D2769F3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654F2F0A" w14:textId="0C185603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2597B71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24A5F6AB" w14:textId="4857281F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6101FC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39F2E0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14:paraId="4CB62A4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</w:pP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3817856" w14:textId="290BF92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69119BC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392F32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6996B846" w14:textId="1CA8768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2469D89C" w14:textId="05D8C15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52AB0D6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7B024F56" w14:textId="072DB742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DF4B26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DAAD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023СПР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7FCD" w14:textId="42074C6C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Право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816ADD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5125C5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C6DB67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63FF9E4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3AB4A60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7FDC111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345598A4" w14:textId="38890024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22AA9C1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1FB8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BA"/>
              </w:rPr>
              <w:t>023БХС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9BE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Биомеханика спорта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4E98ED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5422D9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6DBE21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3A5BE04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799DC25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7AD73BE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09262395" w14:textId="2E229438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2CD950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A47D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BA"/>
              </w:rPr>
              <w:t>024ЕЈ2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D6D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Енглески језик 2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655724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0890B5D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29B906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1EEA8872" w14:textId="677CD57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2B94A6B8" w14:textId="3B16AB1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7F9CE6E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55DE0C95" w14:textId="415345D2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72FB16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628BF" w14:textId="1B6414C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023МАС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D6D1" w14:textId="697DF633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Маркетинг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04EE8F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5A66DAB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6E07F5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476B1369" w14:textId="6FAEA8A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4964BA45" w14:textId="1A8844C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32AA66B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2813B230" w14:textId="4E33B474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4295936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4F07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024ЕТС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16D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Етика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DDA271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93B0590" w14:textId="357E351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8514B1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00A61765" w14:textId="78C3CF9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2A1DD926" w14:textId="0B01099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309E998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5CA39877" w14:textId="4F74FCFA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6A79F7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8.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79DBC1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14:paraId="3945EE7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</w:pP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AD912F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79A745A6" w14:textId="595F5E6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127E77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5F5A1BAC" w14:textId="41D99F0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18" w:type="pct"/>
            <w:vAlign w:val="center"/>
          </w:tcPr>
          <w:p w14:paraId="2F349923" w14:textId="54B699B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88" w:type="pct"/>
            <w:vAlign w:val="center"/>
          </w:tcPr>
          <w:p w14:paraId="5619E55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5B3024CF" w14:textId="3A808211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B1CF1D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75C9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024ЕКС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7D44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Економика спорта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906EC3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286B9D15" w14:textId="4170764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375E50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Align w:val="center"/>
          </w:tcPr>
          <w:p w14:paraId="40D3E3A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2B60BF7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vAlign w:val="center"/>
          </w:tcPr>
          <w:p w14:paraId="6F0A8DE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BA5E21" w:rsidRPr="008075CB" w14:paraId="68957670" w14:textId="02F1EA6D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100F60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B932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024ТСТ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84D59" w14:textId="2D0BABF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Теорија спортског тренинга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63C52F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6CA3E6B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6D6AD2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Align w:val="center"/>
          </w:tcPr>
          <w:p w14:paraId="724C4D4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68D89AB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vAlign w:val="center"/>
          </w:tcPr>
          <w:p w14:paraId="15BB0A7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204DB" w:rsidRPr="008075CB" w14:paraId="604BBE76" w14:textId="438DAA9C" w:rsidTr="002865F2">
        <w:trPr>
          <w:trHeight w:val="24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CD70DAC" w14:textId="0668C8CA" w:rsidR="00B204DB" w:rsidRPr="008075CB" w:rsidRDefault="00B204DB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ТРЕЋА ГОДИНА</w:t>
            </w:r>
          </w:p>
        </w:tc>
      </w:tr>
      <w:tr w:rsidR="00BA5E21" w:rsidRPr="008075CB" w14:paraId="72E5D8E8" w14:textId="513441A5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D59E3D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66ECB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035ФМГ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4AB9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Пословне финансије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F20610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5C486D9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1A0CFA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2F15E4D5" w14:textId="7B47606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06ED55FA" w14:textId="7C4A8E0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5CC73FB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6FF12D21" w14:textId="62E34097" w:rsidTr="005964BE">
        <w:trPr>
          <w:trHeight w:val="278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76BF360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8FDE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035УЉР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1E39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Управљање људским ресурсима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C04A25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1F525F1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615997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5A0CEE31" w14:textId="5337CCB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8" w:type="pct"/>
            <w:vAlign w:val="center"/>
          </w:tcPr>
          <w:p w14:paraId="01A63449" w14:textId="1EB502B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8" w:type="pct"/>
            <w:vAlign w:val="center"/>
          </w:tcPr>
          <w:p w14:paraId="4331D22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36437ED0" w14:textId="6957C7DB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25D316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bookmarkStart w:id="0" w:name="_Hlk60642475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D950A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035ПОК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58D5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Пословна комуникација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9DB9FB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724EFD5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58D3F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371" w:type="pct"/>
            <w:vAlign w:val="center"/>
          </w:tcPr>
          <w:p w14:paraId="43D48248" w14:textId="2135DA7C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8" w:type="pct"/>
            <w:vAlign w:val="center"/>
          </w:tcPr>
          <w:p w14:paraId="40CCD416" w14:textId="2A0B7CC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88" w:type="pct"/>
            <w:vAlign w:val="center"/>
          </w:tcPr>
          <w:p w14:paraId="679B046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BA5E21" w:rsidRPr="008075CB" w14:paraId="7C793830" w14:textId="4105008B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664D37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2721F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035СМГ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F7EF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Стратегијски менаџмент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324829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0B96D17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3EEB6A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371" w:type="pct"/>
            <w:vAlign w:val="center"/>
          </w:tcPr>
          <w:p w14:paraId="1B0877B4" w14:textId="15BE747A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1A7A0694" w14:textId="468716C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77F2AA8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5E21" w:rsidRPr="008075CB" w14:paraId="260ED37D" w14:textId="33845183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16D8FE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379F75" w14:textId="44F3EA58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ШЈ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5154" w14:textId="33D10FAD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 w:eastAsia="sr-Latn-CS"/>
              </w:rPr>
              <w:t>Шпански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 w:eastAsia="sr-Latn-CS"/>
              </w:rPr>
              <w:t xml:space="preserve"> језик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655C6E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760567C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86BC5F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371" w:type="pct"/>
            <w:vAlign w:val="center"/>
          </w:tcPr>
          <w:p w14:paraId="22C1D1BB" w14:textId="4782B64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8" w:type="pct"/>
            <w:vAlign w:val="center"/>
          </w:tcPr>
          <w:p w14:paraId="02B17DAB" w14:textId="7C987D2A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14:paraId="7637D40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5E21" w:rsidRPr="008075CB" w14:paraId="721F7DBC" w14:textId="56CEB8CF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21D4285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31B975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14:paraId="3489143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  <w:t xml:space="preserve">Предмет изборног блока </w:t>
            </w: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9D912E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7AE3497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C8650F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57787D8E" w14:textId="0106A24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18" w:type="pct"/>
            <w:vAlign w:val="center"/>
          </w:tcPr>
          <w:p w14:paraId="1122F57A" w14:textId="768B63F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88" w:type="pct"/>
            <w:vAlign w:val="center"/>
          </w:tcPr>
          <w:p w14:paraId="5394BF2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1391DED6" w14:textId="0C753E5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D2794D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5427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036ПСП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4751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Промоција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C1D290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05B5EF7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FB1944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6B71DE8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1D6F2AD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08E551E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032055DA" w14:textId="608474B1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E1E7C1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AD7EB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036ПРС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253E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5C3915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3438A5F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C44BE3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21E291B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5714734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547D9FB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1A8833EA" w14:textId="7264FB28" w:rsidTr="005964BE">
        <w:trPr>
          <w:trHeight w:val="30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BE42" w14:textId="7492C18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E8C863" w14:textId="0C453EC0" w:rsidR="00BA5E21" w:rsidRPr="008075CB" w:rsidRDefault="00BA5E21" w:rsidP="00710DD0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036МСТ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52B6" w14:textId="77777777" w:rsidR="00BA5E21" w:rsidRPr="008075CB" w:rsidRDefault="00BA5E21" w:rsidP="00710DD0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Менаџмент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спортских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такмичења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D44E" w14:textId="736A01D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048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C2B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D644" w14:textId="5C86D81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C4F" w14:textId="3C1CDC2C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8E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4DD682CD" w14:textId="633C3AFF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79FDC69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17B7F250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06D792C0" w14:textId="5DD39E8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</w:pP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075C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7257F4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52F230B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0440A3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3CCD5B90" w14:textId="3A375A7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8" w:type="pct"/>
            <w:vAlign w:val="center"/>
          </w:tcPr>
          <w:p w14:paraId="4C368938" w14:textId="7895DF2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vAlign w:val="center"/>
          </w:tcPr>
          <w:p w14:paraId="18B023C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5A26BF44" w14:textId="385851CB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964BE4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562EB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 СЗС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AE2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Спонзорство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1F5233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2F873AD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E9039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4F90C72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690A3E5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2F46B8C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0943A4E5" w14:textId="472C8B6E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B84677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69A5" w14:textId="77777777" w:rsidR="00BA5E21" w:rsidRPr="008075CB" w:rsidRDefault="00BA5E21" w:rsidP="00710DD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036ИНС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CD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Индустрија спорта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7C396E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367FA70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A38005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7F83F58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261C52E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vAlign w:val="center"/>
          </w:tcPr>
          <w:p w14:paraId="12EDD79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204DB" w:rsidRPr="008075CB" w14:paraId="5D964F1A" w14:textId="4973E95C" w:rsidTr="002865F2">
        <w:trPr>
          <w:trHeight w:val="188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7ECC48C8" w14:textId="5F5216D0" w:rsidR="00B204DB" w:rsidRPr="008075CB" w:rsidRDefault="00B204DB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ЧЕТВРТА ГОДИНА</w:t>
            </w:r>
          </w:p>
        </w:tc>
      </w:tr>
      <w:tr w:rsidR="00BA5E21" w:rsidRPr="008075CB" w14:paraId="0AED079D" w14:textId="77777777" w:rsidTr="005964BE">
        <w:trPr>
          <w:trHeight w:val="197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2F8AF1D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006D62A9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047УЉС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7F6EA9C8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Управљање квалитетом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3746D4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1A0428E" w14:textId="5CDDCE1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70" w:type="pct"/>
            <w:vAlign w:val="center"/>
          </w:tcPr>
          <w:p w14:paraId="5761D8AF" w14:textId="75E566B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473D8DA4" w14:textId="69BA37AA" w:rsidR="00BA5E21" w:rsidRPr="008075CB" w:rsidRDefault="00BA5E21" w:rsidP="002865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8" w:type="pct"/>
            <w:vAlign w:val="center"/>
          </w:tcPr>
          <w:p w14:paraId="727CA5C9" w14:textId="3671B631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C262038" w14:textId="630E3B8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56D49E36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4249B97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215C391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047МСО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6A06BF55" w14:textId="76533DB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Менаџмент спортских објеката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FE6FE8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95B454E" w14:textId="6A92869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370" w:type="pct"/>
            <w:vAlign w:val="center"/>
          </w:tcPr>
          <w:p w14:paraId="47B598CC" w14:textId="7CA26AB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1AF99568" w14:textId="43673F1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18" w:type="pct"/>
            <w:vAlign w:val="center"/>
          </w:tcPr>
          <w:p w14:paraId="64BD6FD0" w14:textId="6AEBD4D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5D7E83F2" w14:textId="340ED6FA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7D7B8EC3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5C65AE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159A2F3B" w14:textId="04FCA12F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r-Cyrl-CS" w:eastAsia="en-US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57129FB5" w14:textId="0DEA042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r-Cyrl-RS" w:eastAsia="en-U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Предмет изборног блока </w:t>
            </w: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085C237" w14:textId="46C8F63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D5F4C8" w14:textId="124298A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70" w:type="pct"/>
            <w:vAlign w:val="center"/>
          </w:tcPr>
          <w:p w14:paraId="3312AE09" w14:textId="7DE518F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ИБ</w:t>
            </w:r>
          </w:p>
        </w:tc>
        <w:tc>
          <w:tcPr>
            <w:tcW w:w="371" w:type="pct"/>
            <w:vAlign w:val="center"/>
          </w:tcPr>
          <w:p w14:paraId="43AE71B3" w14:textId="7450BEC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4D105955" w14:textId="58B4ACF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0A1C924C" w14:textId="385A175A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A5E21" w:rsidRPr="008075CB" w14:paraId="74AC5253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965E41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D56A0" w14:textId="02D85C0B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047МСР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F809" w14:textId="1BE4E32D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енаџмент у спортској рекреацији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BD86F2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F1AC8AE" w14:textId="1CAE381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40622F0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14:paraId="18C8483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pct"/>
            <w:vAlign w:val="center"/>
          </w:tcPr>
          <w:p w14:paraId="3A6DE19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21919175" w14:textId="073FECD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5E21" w:rsidRPr="008075CB" w14:paraId="27E978A2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B1BD75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12C74" w14:textId="3F94BD53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 СПТ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1DAF" w14:textId="72741F9F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Спортски туризам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F86774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1EC21FC" w14:textId="79DF3E6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3D6EDF2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14:paraId="2003D1C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pct"/>
            <w:vAlign w:val="center"/>
          </w:tcPr>
          <w:p w14:paraId="04B5493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3AE0AE3E" w14:textId="2473ACB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5E21" w:rsidRPr="008075CB" w14:paraId="2C9F43D4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0820D31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6E4EE3C2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047МСР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6384717A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Менаџмент спортских организација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B0233A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7C6AB40" w14:textId="1FE6852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70" w:type="pct"/>
            <w:vAlign w:val="center"/>
          </w:tcPr>
          <w:p w14:paraId="33B0E8D3" w14:textId="58FAB861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371" w:type="pct"/>
            <w:vAlign w:val="center"/>
          </w:tcPr>
          <w:p w14:paraId="575D5548" w14:textId="265D631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8" w:type="pct"/>
            <w:vAlign w:val="center"/>
          </w:tcPr>
          <w:p w14:paraId="31B239F2" w14:textId="67B03D61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1BA4C00C" w14:textId="733EAC1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5E21" w:rsidRPr="008075CB" w14:paraId="02DF5895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74F9EFB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336DEED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1B7059C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  <w:t>Предмет изборног блока 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031704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167009E" w14:textId="698DE34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70" w:type="pct"/>
            <w:vAlign w:val="center"/>
          </w:tcPr>
          <w:p w14:paraId="5B4B8A35" w14:textId="2580518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620F24C5" w14:textId="6BEE1E2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18" w:type="pct"/>
            <w:vAlign w:val="center"/>
          </w:tcPr>
          <w:p w14:paraId="65D76D58" w14:textId="2A6C854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178F9C7C" w14:textId="465BCFE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5CB9E1E1" w14:textId="77777777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4D55F81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61C3BEA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048ЛУС</w:t>
            </w:r>
          </w:p>
        </w:tc>
        <w:tc>
          <w:tcPr>
            <w:tcW w:w="1991" w:type="pct"/>
            <w:shd w:val="clear" w:color="auto" w:fill="auto"/>
            <w:vAlign w:val="center"/>
          </w:tcPr>
          <w:p w14:paraId="34336683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Лидерство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2F075A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35B9AB36" w14:textId="78D3742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0564A5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Align w:val="center"/>
          </w:tcPr>
          <w:p w14:paraId="4D96117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2912A8A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2EEA11BB" w14:textId="148ABA1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4B8B4097" w14:textId="77777777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21B495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BD91E7D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048КЗМ</w:t>
            </w:r>
          </w:p>
        </w:tc>
        <w:tc>
          <w:tcPr>
            <w:tcW w:w="1991" w:type="pct"/>
            <w:shd w:val="clear" w:color="auto" w:fill="auto"/>
            <w:vAlign w:val="center"/>
          </w:tcPr>
          <w:p w14:paraId="63738EBB" w14:textId="204103A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Дипломатија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337764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FA4138E" w14:textId="547CF5A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1C20B23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Align w:val="center"/>
          </w:tcPr>
          <w:p w14:paraId="03E6A9C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726690B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448EFB50" w14:textId="4BDCD86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A5E21" w:rsidRPr="008075CB" w14:paraId="10EFEC0F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3839BA3F" w14:textId="480F3EC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6</w:t>
            </w: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9AAD11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14:paraId="4925114A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  <w:t>Предмет изборног блока 7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E150FD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F2762BD" w14:textId="0355260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70" w:type="pct"/>
            <w:vAlign w:val="center"/>
          </w:tcPr>
          <w:p w14:paraId="7C46612A" w14:textId="46C5992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371" w:type="pct"/>
            <w:vAlign w:val="center"/>
          </w:tcPr>
          <w:p w14:paraId="572457BC" w14:textId="7935ECDD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18" w:type="pct"/>
            <w:vAlign w:val="center"/>
          </w:tcPr>
          <w:p w14:paraId="5D31FAB1" w14:textId="61DE1F7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503BDCE" w14:textId="4B42E47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BA5E21" w:rsidRPr="008075CB" w14:paraId="0A3CBF2F" w14:textId="77777777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F3FC49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2C654665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048БУС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444A685C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Безбедност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59258D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244BCA" w14:textId="07D24D9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vAlign w:val="center"/>
          </w:tcPr>
          <w:p w14:paraId="339565E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3844918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6CA5504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97C7BD1" w14:textId="616B4E3C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04251826" w14:textId="77777777" w:rsidTr="005964BE">
        <w:trPr>
          <w:trHeight w:val="27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77F2E9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14:paraId="452B1964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048УПП</w:t>
            </w:r>
          </w:p>
        </w:tc>
        <w:tc>
          <w:tcPr>
            <w:tcW w:w="1991" w:type="pct"/>
            <w:shd w:val="clear" w:color="auto" w:fill="FFFFFF"/>
            <w:vAlign w:val="center"/>
          </w:tcPr>
          <w:p w14:paraId="2179F68F" w14:textId="77777777" w:rsidR="00BA5E21" w:rsidRPr="008075CB" w:rsidRDefault="00BA5E21" w:rsidP="00710DD0">
            <w:pPr>
              <w:pStyle w:val="NormalWeb"/>
              <w:widowControl/>
              <w:ind w:left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</w:pPr>
            <w:r w:rsidRPr="008075CB">
              <w:rPr>
                <w:rFonts w:asciiTheme="minorHAnsi" w:eastAsia="Calibri" w:hAnsiTheme="minorHAnsi" w:cstheme="minorHAnsi"/>
                <w:sz w:val="16"/>
                <w:szCs w:val="16"/>
                <w:lang w:val="sr-Cyrl-CS" w:eastAsia="en-US"/>
              </w:rPr>
              <w:t>Управљање променама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EF48EA2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25728FD" w14:textId="32FAAEB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0" w:type="pct"/>
            <w:vAlign w:val="center"/>
          </w:tcPr>
          <w:p w14:paraId="2494F7E1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71" w:type="pct"/>
            <w:vAlign w:val="center"/>
          </w:tcPr>
          <w:p w14:paraId="57C0B2C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18" w:type="pct"/>
            <w:vAlign w:val="center"/>
          </w:tcPr>
          <w:p w14:paraId="54E6D257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24CC3785" w14:textId="1D049C2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7BA46098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1E1C1F9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505" w:type="pct"/>
            <w:noWrap/>
            <w:vAlign w:val="center"/>
          </w:tcPr>
          <w:p w14:paraId="37F540D2" w14:textId="4388EF7E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048ШЈС</w:t>
            </w:r>
          </w:p>
        </w:tc>
        <w:tc>
          <w:tcPr>
            <w:tcW w:w="1991" w:type="pct"/>
            <w:vAlign w:val="center"/>
          </w:tcPr>
          <w:p w14:paraId="56C48504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  <w:t>Шпански језик у спорту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C2FC44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F40371" w14:textId="74A0074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70" w:type="pct"/>
            <w:vAlign w:val="center"/>
          </w:tcPr>
          <w:p w14:paraId="5DD99E7C" w14:textId="2590CAC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371" w:type="pct"/>
            <w:vAlign w:val="center"/>
          </w:tcPr>
          <w:p w14:paraId="61167966" w14:textId="3BBC8AE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8" w:type="pct"/>
            <w:vAlign w:val="center"/>
          </w:tcPr>
          <w:p w14:paraId="0CAFD240" w14:textId="4B297BEF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E34D699" w14:textId="6044BC58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BA5E21" w:rsidRPr="008075CB" w14:paraId="5EC20A32" w14:textId="77777777" w:rsidTr="005964BE">
        <w:trPr>
          <w:trHeight w:val="233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6C1AA1B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505" w:type="pct"/>
            <w:noWrap/>
            <w:vAlign w:val="center"/>
          </w:tcPr>
          <w:p w14:paraId="54BB35C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СТРП</w:t>
            </w:r>
          </w:p>
        </w:tc>
        <w:tc>
          <w:tcPr>
            <w:tcW w:w="1991" w:type="pct"/>
            <w:vAlign w:val="center"/>
          </w:tcPr>
          <w:p w14:paraId="2D0C2CE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Стручна пракса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7245B0F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75A1313" w14:textId="3A44D005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70" w:type="pct"/>
            <w:vAlign w:val="center"/>
          </w:tcPr>
          <w:p w14:paraId="5C038A8B" w14:textId="3EBFFFD2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371" w:type="pct"/>
            <w:vAlign w:val="center"/>
          </w:tcPr>
          <w:p w14:paraId="3DFF94B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362AB48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359A9FD0" w14:textId="11846CA0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6</w:t>
            </w:r>
          </w:p>
        </w:tc>
      </w:tr>
      <w:tr w:rsidR="00BA5E21" w:rsidRPr="008075CB" w14:paraId="1AA8FCBC" w14:textId="77777777" w:rsidTr="005964BE">
        <w:trPr>
          <w:trHeight w:val="26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50E0CBC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70B69B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ЗРИР</w:t>
            </w:r>
          </w:p>
        </w:tc>
        <w:tc>
          <w:tcPr>
            <w:tcW w:w="1991" w:type="pct"/>
            <w:shd w:val="clear" w:color="auto" w:fill="auto"/>
            <w:vAlign w:val="center"/>
          </w:tcPr>
          <w:p w14:paraId="2BE2FD54" w14:textId="216A245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Истраживања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садржана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завршном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раду</w:t>
            </w:r>
            <w:proofErr w:type="spellEnd"/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E1D3850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D43AA73" w14:textId="7CED1F7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370" w:type="pct"/>
            <w:vAlign w:val="center"/>
          </w:tcPr>
          <w:p w14:paraId="4965BE46" w14:textId="66C5F8B9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371" w:type="pct"/>
            <w:vAlign w:val="center"/>
          </w:tcPr>
          <w:p w14:paraId="5E8F3B8D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32BFB689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67EEE207" w14:textId="2047DFB6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</w:tr>
      <w:tr w:rsidR="00BA5E21" w:rsidRPr="008075CB" w14:paraId="08E5C6A4" w14:textId="77777777" w:rsidTr="005964BE">
        <w:trPr>
          <w:trHeight w:val="25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14:paraId="5FF46DDE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3F27D8FB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ЗРИО</w:t>
            </w:r>
          </w:p>
        </w:tc>
        <w:tc>
          <w:tcPr>
            <w:tcW w:w="1991" w:type="pct"/>
            <w:shd w:val="clear" w:color="auto" w:fill="auto"/>
            <w:vAlign w:val="center"/>
          </w:tcPr>
          <w:p w14:paraId="76BBEE45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Завршни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рад-израда</w:t>
            </w:r>
            <w:proofErr w:type="spellEnd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одбрана</w:t>
            </w:r>
            <w:proofErr w:type="spellEnd"/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2B0CC26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7198226" w14:textId="2FDCF54B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6825A2F0" w14:textId="53E3BE74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371" w:type="pct"/>
            <w:vAlign w:val="center"/>
          </w:tcPr>
          <w:p w14:paraId="06375C43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8" w:type="pct"/>
            <w:vAlign w:val="center"/>
          </w:tcPr>
          <w:p w14:paraId="13275C88" w14:textId="77777777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14:paraId="18A2BBE8" w14:textId="005E1BB1" w:rsidR="00BA5E21" w:rsidRPr="008075CB" w:rsidRDefault="00BA5E21" w:rsidP="00710D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8075CB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</w:tr>
    </w:tbl>
    <w:p w14:paraId="05D5D750" w14:textId="77777777" w:rsidR="005964BE" w:rsidRPr="005964BE" w:rsidRDefault="005964BE" w:rsidP="005964BE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bookmarkStart w:id="1" w:name="_Hlk57232924"/>
      <w:r w:rsidRPr="005964BE">
        <w:rPr>
          <w:rFonts w:asciiTheme="minorHAnsi" w:hAnsiTheme="minorHAnsi" w:cstheme="minorHAnsi"/>
          <w:b/>
          <w:bCs/>
          <w:sz w:val="18"/>
          <w:szCs w:val="18"/>
        </w:rPr>
        <w:lastRenderedPageBreak/>
        <w:t>ОАС ТРЕНЕР У СПОРТУ</w:t>
      </w:r>
      <w:bookmarkEnd w:id="1"/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66"/>
        <w:gridCol w:w="3581"/>
        <w:gridCol w:w="662"/>
        <w:gridCol w:w="947"/>
        <w:gridCol w:w="1032"/>
        <w:gridCol w:w="536"/>
        <w:gridCol w:w="974"/>
        <w:gridCol w:w="683"/>
      </w:tblGrid>
      <w:tr w:rsidR="005964BE" w:rsidRPr="005964BE" w14:paraId="2E9857EA" w14:textId="77777777" w:rsidTr="00860E2D">
        <w:trPr>
          <w:trHeight w:val="260"/>
          <w:jc w:val="center"/>
        </w:trPr>
        <w:tc>
          <w:tcPr>
            <w:tcW w:w="465" w:type="pct"/>
            <w:vMerge w:val="restart"/>
            <w:shd w:val="clear" w:color="auto" w:fill="F2F2F2"/>
            <w:noWrap/>
            <w:vAlign w:val="center"/>
          </w:tcPr>
          <w:p w14:paraId="77B1BA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2" w:name="_Hlk57232970"/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Редни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467" w:type="pct"/>
            <w:vMerge w:val="restart"/>
            <w:shd w:val="clear" w:color="auto" w:fill="F2F2F2"/>
            <w:noWrap/>
            <w:vAlign w:val="center"/>
          </w:tcPr>
          <w:p w14:paraId="78565BC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Шифра</w:t>
            </w:r>
            <w:proofErr w:type="spellEnd"/>
          </w:p>
        </w:tc>
        <w:tc>
          <w:tcPr>
            <w:tcW w:w="1731" w:type="pct"/>
            <w:vMerge w:val="restart"/>
            <w:shd w:val="clear" w:color="auto" w:fill="F2F2F2"/>
            <w:noWrap/>
            <w:vAlign w:val="center"/>
          </w:tcPr>
          <w:p w14:paraId="240B96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320" w:type="pct"/>
            <w:vMerge w:val="restart"/>
            <w:shd w:val="clear" w:color="auto" w:fill="F2F2F2"/>
            <w:noWrap/>
            <w:vAlign w:val="center"/>
          </w:tcPr>
          <w:p w14:paraId="6BA797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Сем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458" w:type="pct"/>
            <w:vMerge w:val="restart"/>
            <w:shd w:val="clear" w:color="auto" w:fill="F2F2F2"/>
            <w:noWrap/>
            <w:vAlign w:val="center"/>
          </w:tcPr>
          <w:p w14:paraId="1773415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ЕСПБ</w:t>
            </w:r>
          </w:p>
        </w:tc>
        <w:tc>
          <w:tcPr>
            <w:tcW w:w="499" w:type="pct"/>
            <w:vMerge w:val="restart"/>
            <w:shd w:val="clear" w:color="auto" w:fill="F2F2F2"/>
            <w:vAlign w:val="center"/>
          </w:tcPr>
          <w:p w14:paraId="3B9F3B2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Обавезни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Изборни</w:t>
            </w:r>
            <w:proofErr w:type="spellEnd"/>
          </w:p>
        </w:tc>
        <w:tc>
          <w:tcPr>
            <w:tcW w:w="1060" w:type="pct"/>
            <w:gridSpan w:val="3"/>
            <w:shd w:val="clear" w:color="auto" w:fill="F2F2F2"/>
            <w:vAlign w:val="center"/>
          </w:tcPr>
          <w:p w14:paraId="66ADA4C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Часови укупне настве</w:t>
            </w:r>
          </w:p>
        </w:tc>
      </w:tr>
      <w:tr w:rsidR="005964BE" w:rsidRPr="005964BE" w14:paraId="02B835FF" w14:textId="77777777" w:rsidTr="00860E2D">
        <w:trPr>
          <w:trHeight w:val="323"/>
          <w:jc w:val="center"/>
        </w:trPr>
        <w:tc>
          <w:tcPr>
            <w:tcW w:w="465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571871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59854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85BE16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7E2B4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F2B313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0B8C4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1076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AB54F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В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8740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Др</w:t>
            </w:r>
          </w:p>
        </w:tc>
      </w:tr>
      <w:tr w:rsidR="005964BE" w:rsidRPr="005964BE" w14:paraId="3531CA30" w14:textId="77777777" w:rsidTr="00860E2D">
        <w:trPr>
          <w:trHeight w:val="25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6FFC180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ПРВА ГОДИНА</w:t>
            </w:r>
          </w:p>
        </w:tc>
      </w:tr>
      <w:tr w:rsidR="005964BE" w:rsidRPr="005964BE" w14:paraId="2B809B55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52266C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271E4FC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011ИСО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0E6A1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Историја спорта и олимпизам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3AD6B3F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59C2ACF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C72A6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7570E2A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06B34C0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27776C4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3FEA77F8" w14:textId="77777777" w:rsidTr="00860E2D">
        <w:trPr>
          <w:trHeight w:val="24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7FD3DBA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7D9F66D8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011УМГ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73954F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Увод у менаџмент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D7E7D1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1892065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50A24C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6131B2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4AA2212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48DF772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496A1647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2109416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7B1F043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011СОС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FF20F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Социологија   спорта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345985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69545BC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4530F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61932C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6631616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0F72FD3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46E86CB6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05E58B1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214ECE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011ФАН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07D06E8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Функционална анатомија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22DBF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1019B9F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60038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118C5A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508775D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77C11FA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5E93FA9A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5D9F658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707871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012ФБС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06D7933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Физиологија са биохемијом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738895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6EF9A3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A1376D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57C3271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74BF897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7309EB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4A1CC80F" w14:textId="77777777" w:rsidTr="00860E2D">
        <w:trPr>
          <w:trHeight w:val="278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6E01D0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6B6B6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012ТЕС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A78D5E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Теорија спорта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48B330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1D5864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31C552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50FBE4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6A86782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43BD240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5E8D64E4" w14:textId="77777777" w:rsidTr="00860E2D">
        <w:trPr>
          <w:trHeight w:val="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4D33D0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7C9EBB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012ИСС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863AC1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Информатика са статистиком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22CE7A9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664223E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26883C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4E95275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4B13F71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57FB4B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69F224EC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7164596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31C7288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012ЕЈ1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0698D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Енглески језик 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2C54B0F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4815E8F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B983C6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О</w:t>
            </w:r>
          </w:p>
        </w:tc>
        <w:tc>
          <w:tcPr>
            <w:tcW w:w="259" w:type="pct"/>
            <w:vAlign w:val="center"/>
          </w:tcPr>
          <w:p w14:paraId="6A51227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45A4F9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650AC9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7993523C" w14:textId="77777777" w:rsidTr="00860E2D">
        <w:trPr>
          <w:trHeight w:val="25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97F740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ДРУГА ГОДИНА</w:t>
            </w:r>
          </w:p>
        </w:tc>
      </w:tr>
      <w:tr w:rsidR="005964BE" w:rsidRPr="005964BE" w14:paraId="03F69476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23C6C74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1BD6BB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023ПСС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7D251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Психологија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A9A6B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1197D3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9E557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0E59115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09FB681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0CD5DFC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43CE281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25AA2B1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0C42E7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023ПДС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DB7AF1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Педагогија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AC4781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E4004D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9076B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5CB1FA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32E258F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307C86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AFECBF3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1ECA347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E4BD5FB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023БХС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E5CD7B9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Биомеханика спорта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ACCB05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996F00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E82E2E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6E47B81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506F4EE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5934005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EBEA4BA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5BE2ECC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2BA2CE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FC9E2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C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EF05E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670383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29FDA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57F5082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6E4665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1DBB8A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4A4856BD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32C250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638AE20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023СПР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20E274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Право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4055E2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CF9E11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93C66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2D3EAD4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588ACC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5FC2AB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59871554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54346A8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79E6822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023МГС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B1CAB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Менаџмент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35E7502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5FBA11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15EF76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5345BEF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35BB41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6BC401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7C3C3B60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2E4A26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6DAD7D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024ЕЈ2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3B52D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Енглески језик 2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48A7633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896862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1A671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096E259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61A4A8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04E910F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0DB3F4C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2DBED0C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0C5D3D4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024АТП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004FA2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Антропомоторика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9FE76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20E303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55D3EB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153BF9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38D700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2B4929F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1DBD8BF6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66180F4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40F6B1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</w:t>
            </w: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СЕС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E8B353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Селекција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D84F7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1146A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73699E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24BAC01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2B68A4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6879A5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4C69E109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0BAF249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91BDF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D5309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C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59412F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CA92F4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186A50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1576FF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11291DB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71650B2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3C648A6D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14EAF88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154C255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024ЕКС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542129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Економика спорта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2D0E2D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29BD2E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EF6148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vAlign w:val="center"/>
          </w:tcPr>
          <w:p w14:paraId="017E2C2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607094F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5A103F9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5964BE" w:rsidRPr="005964BE" w14:paraId="474B995B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  <w:vAlign w:val="center"/>
          </w:tcPr>
          <w:p w14:paraId="781F5A2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65D1785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024ЕТС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00329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Етика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4536A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F1845B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1378B3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vAlign w:val="center"/>
          </w:tcPr>
          <w:p w14:paraId="3AE5BC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1A8A4C7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46A51C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55F35A4B" w14:textId="77777777" w:rsidTr="00860E2D">
        <w:trPr>
          <w:trHeight w:val="24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3A4722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ТРЕЋА ГОДИНА</w:t>
            </w:r>
          </w:p>
        </w:tc>
      </w:tr>
      <w:tr w:rsidR="005964BE" w:rsidRPr="005964BE" w14:paraId="31D4B833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73DBC0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3" w:name="_Hlk60642145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081F0E4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035УЉР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4032D2D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Управљање људским ресурсима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28E8E2B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94EC91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E8486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2D2EFA6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1" w:type="pct"/>
            <w:vAlign w:val="center"/>
          </w:tcPr>
          <w:p w14:paraId="7E4928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30" w:type="pct"/>
            <w:vAlign w:val="center"/>
          </w:tcPr>
          <w:p w14:paraId="57AA0D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bookmarkEnd w:id="3"/>
      <w:tr w:rsidR="005964BE" w:rsidRPr="005964BE" w14:paraId="04C82208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48AB48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6DF81E8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2B7C18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Предмет изборног блока 3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3E8984D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CBAB3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18CDAA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73AE1A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1" w:type="pct"/>
            <w:vAlign w:val="center"/>
          </w:tcPr>
          <w:p w14:paraId="7934EF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7ED6780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598848EB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0CCE2CE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C9D62E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036МСР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CE7E84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Менаџмент у спортској рекреацији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7C598C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28390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C5594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0A1DC9A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33CE137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03CC8EA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065FE271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5C62536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327B10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036СПТ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4BF1C0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Спортски туризам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2A230A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33030E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D20D4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075334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1E14F3E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24DE7C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1B6CB5C2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277EB42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2D16733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035ТСТ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670EA1D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Теорија спортског тренинга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4D24B8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2A850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E285C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</w:p>
        </w:tc>
        <w:tc>
          <w:tcPr>
            <w:tcW w:w="259" w:type="pct"/>
            <w:vAlign w:val="center"/>
          </w:tcPr>
          <w:p w14:paraId="2D7010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3F2D65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4BA887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4BE" w:rsidRPr="005964BE" w14:paraId="1617B294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3485814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00BC9A25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035ДГС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E7236C3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Дијагностика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EABAEF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B63C3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D49043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</w:p>
        </w:tc>
        <w:tc>
          <w:tcPr>
            <w:tcW w:w="259" w:type="pct"/>
            <w:vAlign w:val="center"/>
          </w:tcPr>
          <w:p w14:paraId="3533B3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1" w:type="pct"/>
            <w:vAlign w:val="center"/>
          </w:tcPr>
          <w:p w14:paraId="1B81042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0" w:type="pct"/>
            <w:vAlign w:val="center"/>
          </w:tcPr>
          <w:p w14:paraId="3F896C9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4BE" w:rsidRPr="005964BE" w14:paraId="2D5256CA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262A83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801A8A5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036ШЈ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02AFA1E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hyperlink r:id="rId4" w:history="1">
              <w:r w:rsidRPr="005964BE">
                <w:rPr>
                  <w:rFonts w:asciiTheme="minorHAnsi" w:hAnsiTheme="minorHAnsi" w:cstheme="minorHAnsi"/>
                  <w:sz w:val="18"/>
                  <w:szCs w:val="18"/>
                  <w:lang w:val="sr-Cyrl-RS"/>
                </w:rPr>
                <w:t xml:space="preserve">Шпански </w:t>
              </w:r>
              <w:r w:rsidRPr="005964BE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Pr="005964BE">
                <w:rPr>
                  <w:rFonts w:asciiTheme="minorHAnsi" w:hAnsiTheme="minorHAnsi" w:cstheme="minorHAnsi"/>
                  <w:sz w:val="18"/>
                  <w:szCs w:val="18"/>
                  <w:lang w:val="sr-Cyrl-CS"/>
                </w:rPr>
                <w:t xml:space="preserve"> језик</w:t>
              </w:r>
            </w:hyperlink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26E3CEB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C7E6F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9994E2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</w:p>
        </w:tc>
        <w:tc>
          <w:tcPr>
            <w:tcW w:w="259" w:type="pct"/>
            <w:vAlign w:val="center"/>
          </w:tcPr>
          <w:p w14:paraId="3957698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1" w:type="pct"/>
            <w:vAlign w:val="center"/>
          </w:tcPr>
          <w:p w14:paraId="697877E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4D9D79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4BE" w:rsidRPr="005964BE" w14:paraId="1E8FDCAC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4AD854E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6</w:t>
            </w: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83E13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087E9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Предмет изборног блока 4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91FCF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45CF7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D871C2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435021A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74286F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4E54997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4E507FBE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10116A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073677E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</w:t>
            </w: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ПРС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FA2482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FB6262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9E386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8B678D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2B47270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63B002B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7266016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6CE210DB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0141863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49C614C4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036ПСП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F176C8F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Промоција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0AC88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600A5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1E4A17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1B13AB8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5CA8043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34B709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1A5179F9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37AD8E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82F89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035СПМ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72BBBC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Спортска медицина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274457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3CD91E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0640E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197A458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pct"/>
            <w:vAlign w:val="center"/>
          </w:tcPr>
          <w:p w14:paraId="02CB48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30" w:type="pct"/>
            <w:vAlign w:val="center"/>
          </w:tcPr>
          <w:p w14:paraId="4BB5D8F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0A4DC5D6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42C0F3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8</w:t>
            </w: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7F5A2328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003BCD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A70D2D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55514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C0D3F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1342DDA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1" w:type="pct"/>
            <w:vAlign w:val="center"/>
          </w:tcPr>
          <w:p w14:paraId="073DC6E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68045C1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568C9476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64AB504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67" w:type="pct"/>
            <w:noWrap/>
            <w:vAlign w:val="center"/>
          </w:tcPr>
          <w:p w14:paraId="1B345E3C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036ЕЛИ</w:t>
            </w:r>
          </w:p>
        </w:tc>
        <w:tc>
          <w:tcPr>
            <w:tcW w:w="1731" w:type="pct"/>
            <w:vAlign w:val="center"/>
          </w:tcPr>
          <w:p w14:paraId="430FE97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Елементарне игре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47CEAA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743C44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DCD413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264CA7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65C32B1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0B5853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16F1F20F" w14:textId="77777777" w:rsidTr="00860E2D">
        <w:trPr>
          <w:trHeight w:val="215"/>
          <w:jc w:val="center"/>
        </w:trPr>
        <w:tc>
          <w:tcPr>
            <w:tcW w:w="465" w:type="pct"/>
            <w:shd w:val="clear" w:color="auto" w:fill="auto"/>
            <w:noWrap/>
          </w:tcPr>
          <w:p w14:paraId="6A2858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28D11962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03</w:t>
            </w: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СКС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8C7850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Скаутинг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947B29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E9A27B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AF346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51F557E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4C3A16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6B75881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5A11376C" w14:textId="77777777" w:rsidTr="00860E2D">
        <w:trPr>
          <w:trHeight w:val="242"/>
          <w:jc w:val="center"/>
        </w:trPr>
        <w:tc>
          <w:tcPr>
            <w:tcW w:w="5000" w:type="pct"/>
            <w:gridSpan w:val="9"/>
            <w:shd w:val="clear" w:color="auto" w:fill="auto"/>
            <w:noWrap/>
          </w:tcPr>
          <w:p w14:paraId="5ADFE2E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ЧЕТВРТА ГОДИНА</w:t>
            </w:r>
          </w:p>
        </w:tc>
      </w:tr>
      <w:tr w:rsidR="005964BE" w:rsidRPr="005964BE" w14:paraId="5173F1FC" w14:textId="77777777" w:rsidTr="00860E2D">
        <w:trPr>
          <w:trHeight w:val="233"/>
          <w:jc w:val="center"/>
        </w:trPr>
        <w:tc>
          <w:tcPr>
            <w:tcW w:w="465" w:type="pct"/>
            <w:shd w:val="clear" w:color="auto" w:fill="auto"/>
            <w:noWrap/>
          </w:tcPr>
          <w:p w14:paraId="6188133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3C55C4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047ПТФ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15E54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Технологија спортског тренинга 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AE470E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8CD37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3E079B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15A97D4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1" w:type="pct"/>
            <w:vAlign w:val="center"/>
          </w:tcPr>
          <w:p w14:paraId="2238D26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0" w:type="pct"/>
            <w:vAlign w:val="center"/>
          </w:tcPr>
          <w:p w14:paraId="78EDAF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AFD879B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68173A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5E3A4D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047КСС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DAFEB8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Кондициона  припрема спортиста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0EC542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564D3B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81A661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  <w:tc>
          <w:tcPr>
            <w:tcW w:w="259" w:type="pct"/>
            <w:vAlign w:val="center"/>
          </w:tcPr>
          <w:p w14:paraId="57CABDE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71" w:type="pct"/>
            <w:vAlign w:val="center"/>
          </w:tcPr>
          <w:p w14:paraId="17E3CF9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330" w:type="pct"/>
            <w:vAlign w:val="center"/>
          </w:tcPr>
          <w:p w14:paraId="19A0703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4BE" w:rsidRPr="005964BE" w14:paraId="7B319FC7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2B4823C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0991FE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0DBB4E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Предмет изборног блока 6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47B8F3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D722F9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098E76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44F17C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1" w:type="pct"/>
            <w:vAlign w:val="center"/>
          </w:tcPr>
          <w:p w14:paraId="7F4356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556412C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7534FF70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39CB91A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1A061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048ППС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0C5982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Такмичарска правила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76B64B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E048C9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F914B5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vAlign w:val="center"/>
          </w:tcPr>
          <w:p w14:paraId="140489C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0D262E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0CDC299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5DFF8D88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0D386D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8D1F8A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048СПГ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3A3DDA1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Спорт посебних група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1E57F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C5919B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13CF8A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vAlign w:val="center"/>
          </w:tcPr>
          <w:p w14:paraId="2B1C9AE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036E6C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3E4AFE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64BE" w:rsidRPr="005964BE" w14:paraId="27801B2F" w14:textId="77777777" w:rsidTr="00860E2D">
        <w:trPr>
          <w:trHeight w:val="242"/>
          <w:jc w:val="center"/>
        </w:trPr>
        <w:tc>
          <w:tcPr>
            <w:tcW w:w="465" w:type="pct"/>
            <w:shd w:val="clear" w:color="auto" w:fill="auto"/>
            <w:noWrap/>
          </w:tcPr>
          <w:p w14:paraId="2FE58F7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4</w:t>
            </w: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4BCD7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A87B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Предмет изборног блока 6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99C726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1DEF2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0F9B6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ИБ</w:t>
            </w:r>
          </w:p>
        </w:tc>
        <w:tc>
          <w:tcPr>
            <w:tcW w:w="259" w:type="pct"/>
            <w:vAlign w:val="center"/>
          </w:tcPr>
          <w:p w14:paraId="66DBCA3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1" w:type="pct"/>
            <w:vAlign w:val="center"/>
          </w:tcPr>
          <w:p w14:paraId="18E945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0" w:type="pct"/>
            <w:vAlign w:val="center"/>
          </w:tcPr>
          <w:p w14:paraId="4819F9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</w:p>
        </w:tc>
      </w:tr>
      <w:tr w:rsidR="005964BE" w:rsidRPr="005964BE" w14:paraId="6CD5264C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789FAEF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2108323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047ИДС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27B44D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Исхрана и допинг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E0BE1C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8E1D06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A041CD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6AD22FE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1C8490A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24AF1C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771AEF6D" w14:textId="77777777" w:rsidTr="00860E2D">
        <w:trPr>
          <w:trHeight w:val="270"/>
          <w:jc w:val="center"/>
        </w:trPr>
        <w:tc>
          <w:tcPr>
            <w:tcW w:w="465" w:type="pct"/>
            <w:shd w:val="clear" w:color="auto" w:fill="auto"/>
            <w:noWrap/>
          </w:tcPr>
          <w:p w14:paraId="482B153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67" w:type="pct"/>
            <w:shd w:val="clear" w:color="auto" w:fill="FFFFFF"/>
            <w:noWrap/>
            <w:vAlign w:val="center"/>
          </w:tcPr>
          <w:p w14:paraId="37D8BB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047ФИЗ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0A616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Фитнес и здравље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4EC6711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DED9AC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F56D3A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259" w:type="pct"/>
            <w:vAlign w:val="center"/>
          </w:tcPr>
          <w:p w14:paraId="11036D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71" w:type="pct"/>
            <w:vAlign w:val="center"/>
          </w:tcPr>
          <w:p w14:paraId="4B8B2AF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30" w:type="pct"/>
            <w:vAlign w:val="center"/>
          </w:tcPr>
          <w:p w14:paraId="34FD5E6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42806E6E" w14:textId="77777777" w:rsidTr="00860E2D">
        <w:trPr>
          <w:trHeight w:val="260"/>
          <w:jc w:val="center"/>
        </w:trPr>
        <w:tc>
          <w:tcPr>
            <w:tcW w:w="465" w:type="pct"/>
            <w:shd w:val="clear" w:color="auto" w:fill="auto"/>
            <w:noWrap/>
          </w:tcPr>
          <w:p w14:paraId="5F6025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67" w:type="pct"/>
            <w:noWrap/>
            <w:vAlign w:val="center"/>
          </w:tcPr>
          <w:p w14:paraId="0682F83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048ТТС</w:t>
            </w:r>
          </w:p>
        </w:tc>
        <w:tc>
          <w:tcPr>
            <w:tcW w:w="1731" w:type="pct"/>
            <w:vAlign w:val="center"/>
          </w:tcPr>
          <w:p w14:paraId="69797DF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Техника и тактика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4E2761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ED88E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4E7FE3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130F4D0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pct"/>
            <w:vAlign w:val="center"/>
          </w:tcPr>
          <w:p w14:paraId="4D0A09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152834D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670CAD3F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541946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67" w:type="pct"/>
            <w:noWrap/>
            <w:vAlign w:val="center"/>
          </w:tcPr>
          <w:p w14:paraId="68B7721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047МТТ</w:t>
            </w:r>
          </w:p>
        </w:tc>
        <w:tc>
          <w:tcPr>
            <w:tcW w:w="1731" w:type="pct"/>
            <w:vAlign w:val="center"/>
          </w:tcPr>
          <w:p w14:paraId="609FDF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Технологија спортског тренинга 2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7049409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5409F9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B37A56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00D0F45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71" w:type="pct"/>
            <w:vAlign w:val="center"/>
          </w:tcPr>
          <w:p w14:paraId="6B3AE04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4CBC18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3118ECC0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6C5F2D6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7" w:type="pct"/>
            <w:noWrap/>
            <w:vAlign w:val="center"/>
          </w:tcPr>
          <w:p w14:paraId="1A5D379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048ШЈС</w:t>
            </w:r>
          </w:p>
        </w:tc>
        <w:tc>
          <w:tcPr>
            <w:tcW w:w="1731" w:type="pct"/>
            <w:vAlign w:val="center"/>
          </w:tcPr>
          <w:p w14:paraId="052947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Шпански језик у спорту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1BB7884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AF3400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0ECA7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259" w:type="pct"/>
            <w:vAlign w:val="center"/>
          </w:tcPr>
          <w:p w14:paraId="61DC50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1" w:type="pct"/>
            <w:vAlign w:val="center"/>
          </w:tcPr>
          <w:p w14:paraId="5C10E7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0F93B87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964BE" w:rsidRPr="005964BE" w14:paraId="2A6034F6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243F3F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467" w:type="pct"/>
            <w:noWrap/>
            <w:vAlign w:val="center"/>
          </w:tcPr>
          <w:p w14:paraId="297C31A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СТРП</w:t>
            </w:r>
          </w:p>
        </w:tc>
        <w:tc>
          <w:tcPr>
            <w:tcW w:w="1731" w:type="pct"/>
            <w:vAlign w:val="center"/>
          </w:tcPr>
          <w:p w14:paraId="1C8912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Стручна пракса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5188721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A8EE0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64F6A9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</w:p>
        </w:tc>
        <w:tc>
          <w:tcPr>
            <w:tcW w:w="259" w:type="pct"/>
            <w:vAlign w:val="center"/>
          </w:tcPr>
          <w:p w14:paraId="3FB970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4824C22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4538AD6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6</w:t>
            </w:r>
          </w:p>
        </w:tc>
      </w:tr>
      <w:tr w:rsidR="005964BE" w:rsidRPr="005964BE" w14:paraId="7E0C837A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47DC893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28930F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ЗРИР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42844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Истраживања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садржана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завршном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раду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67E17B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03A4F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800416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</w:p>
        </w:tc>
        <w:tc>
          <w:tcPr>
            <w:tcW w:w="259" w:type="pct"/>
            <w:vAlign w:val="center"/>
          </w:tcPr>
          <w:p w14:paraId="6CDA6B8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vAlign w:val="center"/>
          </w:tcPr>
          <w:p w14:paraId="125CFD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30" w:type="pct"/>
            <w:vAlign w:val="center"/>
          </w:tcPr>
          <w:p w14:paraId="1478EC4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</w:p>
        </w:tc>
      </w:tr>
      <w:tr w:rsidR="005964BE" w:rsidRPr="005964BE" w14:paraId="584437EE" w14:textId="77777777" w:rsidTr="00860E2D">
        <w:trPr>
          <w:trHeight w:val="255"/>
          <w:jc w:val="center"/>
        </w:trPr>
        <w:tc>
          <w:tcPr>
            <w:tcW w:w="465" w:type="pct"/>
            <w:shd w:val="clear" w:color="auto" w:fill="auto"/>
            <w:noWrap/>
          </w:tcPr>
          <w:p w14:paraId="411CE7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CF9DA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ЗРИО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8512E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Завршни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рад-израда</w:t>
            </w:r>
            <w:proofErr w:type="spellEnd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одбрана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vAlign w:val="center"/>
          </w:tcPr>
          <w:p w14:paraId="0D79C9D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4403E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FAF68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</w:p>
        </w:tc>
        <w:tc>
          <w:tcPr>
            <w:tcW w:w="259" w:type="pct"/>
            <w:vAlign w:val="center"/>
          </w:tcPr>
          <w:p w14:paraId="075A10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2539451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11C5DB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4</w:t>
            </w:r>
          </w:p>
        </w:tc>
      </w:tr>
      <w:bookmarkEnd w:id="2"/>
    </w:tbl>
    <w:p w14:paraId="522A66FE" w14:textId="77777777" w:rsidR="005964BE" w:rsidRPr="005964BE" w:rsidRDefault="005964BE" w:rsidP="005964BE">
      <w:pPr>
        <w:spacing w:after="0" w:line="240" w:lineRule="auto"/>
        <w:rPr>
          <w:b/>
          <w:bCs/>
          <w:lang w:val="en-US"/>
        </w:rPr>
      </w:pPr>
    </w:p>
    <w:p w14:paraId="3FBE0620" w14:textId="60FC718E" w:rsidR="005964BE" w:rsidRPr="005964BE" w:rsidRDefault="005964BE" w:rsidP="005964B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77FDCA05" w14:textId="77777777" w:rsidR="005964BE" w:rsidRPr="005964BE" w:rsidRDefault="005964BE" w:rsidP="005964B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5964BE">
        <w:rPr>
          <w:rFonts w:asciiTheme="minorHAnsi" w:hAnsiTheme="minorHAnsi" w:cstheme="minorHAnsi"/>
          <w:b/>
          <w:bCs/>
          <w:lang w:val="en-US"/>
        </w:rPr>
        <w:lastRenderedPageBreak/>
        <w:t xml:space="preserve">ОАС СПОРТСКО </w:t>
      </w:r>
      <w:bookmarkStart w:id="4" w:name="_GoBack"/>
      <w:bookmarkEnd w:id="4"/>
      <w:r w:rsidRPr="005964BE">
        <w:rPr>
          <w:rFonts w:asciiTheme="minorHAnsi" w:hAnsiTheme="minorHAnsi" w:cstheme="minorHAnsi"/>
          <w:b/>
          <w:bCs/>
          <w:lang w:val="en-US"/>
        </w:rPr>
        <w:t>НОВИНАРСТВО</w:t>
      </w:r>
    </w:p>
    <w:p w14:paraId="5E3C1E32" w14:textId="77777777" w:rsidR="005964BE" w:rsidRPr="005964BE" w:rsidRDefault="005964BE" w:rsidP="005964BE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82"/>
        <w:gridCol w:w="4229"/>
        <w:gridCol w:w="739"/>
        <w:gridCol w:w="578"/>
        <w:gridCol w:w="578"/>
        <w:gridCol w:w="578"/>
        <w:gridCol w:w="781"/>
        <w:gridCol w:w="672"/>
        <w:gridCol w:w="14"/>
      </w:tblGrid>
      <w:tr w:rsidR="005964BE" w:rsidRPr="005964BE" w14:paraId="02CB99E2" w14:textId="77777777" w:rsidTr="00860E2D">
        <w:trPr>
          <w:gridAfter w:val="1"/>
          <w:wAfter w:w="8" w:type="pct"/>
          <w:trHeight w:val="332"/>
          <w:jc w:val="center"/>
        </w:trPr>
        <w:tc>
          <w:tcPr>
            <w:tcW w:w="358" w:type="pct"/>
            <w:vMerge w:val="restart"/>
            <w:shd w:val="clear" w:color="auto" w:fill="F2F2F2"/>
            <w:noWrap/>
            <w:vAlign w:val="center"/>
          </w:tcPr>
          <w:p w14:paraId="435F521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Редни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број</w:t>
            </w:r>
            <w:proofErr w:type="spellEnd"/>
          </w:p>
        </w:tc>
        <w:tc>
          <w:tcPr>
            <w:tcW w:w="543" w:type="pct"/>
            <w:vMerge w:val="restart"/>
            <w:shd w:val="clear" w:color="auto" w:fill="F2F2F2"/>
            <w:noWrap/>
            <w:vAlign w:val="center"/>
          </w:tcPr>
          <w:p w14:paraId="3ADCDB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Шифра</w:t>
            </w:r>
            <w:proofErr w:type="spellEnd"/>
          </w:p>
        </w:tc>
        <w:tc>
          <w:tcPr>
            <w:tcW w:w="2122" w:type="pct"/>
            <w:vMerge w:val="restart"/>
            <w:shd w:val="clear" w:color="auto" w:fill="F2F2F2"/>
            <w:noWrap/>
            <w:vAlign w:val="center"/>
          </w:tcPr>
          <w:p w14:paraId="45D8D35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Назив</w:t>
            </w:r>
            <w:proofErr w:type="spellEnd"/>
          </w:p>
        </w:tc>
        <w:tc>
          <w:tcPr>
            <w:tcW w:w="371" w:type="pct"/>
            <w:vMerge w:val="restart"/>
            <w:shd w:val="clear" w:color="auto" w:fill="F2F2F2"/>
            <w:noWrap/>
            <w:vAlign w:val="center"/>
          </w:tcPr>
          <w:p w14:paraId="2A312FF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Сем</w:t>
            </w:r>
            <w:proofErr w:type="spellEnd"/>
          </w:p>
        </w:tc>
        <w:tc>
          <w:tcPr>
            <w:tcW w:w="290" w:type="pct"/>
            <w:vMerge w:val="restart"/>
            <w:shd w:val="clear" w:color="auto" w:fill="F2F2F2"/>
            <w:noWrap/>
            <w:vAlign w:val="center"/>
          </w:tcPr>
          <w:p w14:paraId="3C09CB6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ЕСПБ</w:t>
            </w:r>
          </w:p>
        </w:tc>
        <w:tc>
          <w:tcPr>
            <w:tcW w:w="290" w:type="pct"/>
            <w:vMerge w:val="restart"/>
            <w:shd w:val="clear" w:color="auto" w:fill="F2F2F2"/>
            <w:vAlign w:val="center"/>
          </w:tcPr>
          <w:p w14:paraId="5ECD22D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Обавезни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Изборни</w:t>
            </w:r>
            <w:proofErr w:type="spellEnd"/>
          </w:p>
        </w:tc>
        <w:tc>
          <w:tcPr>
            <w:tcW w:w="1019" w:type="pct"/>
            <w:gridSpan w:val="3"/>
            <w:shd w:val="clear" w:color="auto" w:fill="F2F2F2"/>
            <w:vAlign w:val="center"/>
          </w:tcPr>
          <w:p w14:paraId="7EBF0FB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Часови активне наставе</w:t>
            </w:r>
          </w:p>
        </w:tc>
      </w:tr>
      <w:tr w:rsidR="005964BE" w:rsidRPr="005964BE" w14:paraId="554E6594" w14:textId="77777777" w:rsidTr="00860E2D">
        <w:trPr>
          <w:gridAfter w:val="1"/>
          <w:wAfter w:w="8" w:type="pct"/>
          <w:trHeight w:val="440"/>
          <w:jc w:val="center"/>
        </w:trPr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7DB2CD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55429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7E7F0E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81165D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E7C01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405E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6DCA0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EB0D4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В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6A691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Др</w:t>
            </w:r>
          </w:p>
        </w:tc>
      </w:tr>
      <w:tr w:rsidR="005964BE" w:rsidRPr="005964BE" w14:paraId="63A93A14" w14:textId="77777777" w:rsidTr="00860E2D">
        <w:trPr>
          <w:trHeight w:val="255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3B9BD0E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sr-Cyrl-RS"/>
              </w:rPr>
              <w:t>ПРВА ГОДИНА</w:t>
            </w:r>
          </w:p>
        </w:tc>
      </w:tr>
      <w:tr w:rsidR="005964BE" w:rsidRPr="005964BE" w14:paraId="049EA771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E25F22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40C7705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011ИСО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3E2CF5C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Историја спорта и олимпизам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DDE5E3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36D0316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C0502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17327C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06DB4A7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25C4A9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78A95A6D" w14:textId="77777777" w:rsidTr="00860E2D">
        <w:trPr>
          <w:gridAfter w:val="1"/>
          <w:wAfter w:w="8" w:type="pct"/>
          <w:trHeight w:val="24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58A58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37795272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011УМГ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445CB894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Увод у менаџмент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421E5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136C44E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B9BD00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6389217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1ED4D80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66702E3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0393AD18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13FF0A2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3A34314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011СОС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7F53982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Социологија  спорта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50214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7BDFDC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62D62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26288FC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7D1FD55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4948A94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5F2A53BF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364151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4189BCA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011ОСН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5C16BCA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Основи новинарства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F4FA9F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5E38EA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87CEB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7B5FE8E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29776E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65C55A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7E102341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75DBABE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F0E9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011КОМ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B38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Комуникологија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2F94C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30E9856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9AF48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247DAB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043296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23BBFE1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09869ED5" w14:textId="77777777" w:rsidTr="00860E2D">
        <w:trPr>
          <w:gridAfter w:val="1"/>
          <w:wAfter w:w="8" w:type="pct"/>
          <w:trHeight w:val="39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C255F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50CC0C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012ТЕС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3F0C6EE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Теорија спорта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B0655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1D11A09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849C8E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51ACDA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6F453EC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4E86195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409F9440" w14:textId="77777777" w:rsidTr="00860E2D">
        <w:trPr>
          <w:gridAfter w:val="1"/>
          <w:wAfter w:w="8" w:type="pct"/>
          <w:trHeight w:val="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C8819C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5C51132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012ИСС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2D58735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Информатика са статистиком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54CD4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5F7F1A7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A2632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О</w:t>
            </w:r>
          </w:p>
        </w:tc>
        <w:tc>
          <w:tcPr>
            <w:tcW w:w="290" w:type="pct"/>
            <w:vAlign w:val="center"/>
          </w:tcPr>
          <w:p w14:paraId="1671DC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292D9DE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56100B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5AA190CB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5072A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3EF1778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012ЕЈ1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5083109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Енглески језик 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F1F70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90" w:type="pct"/>
            <w:shd w:val="clear" w:color="auto" w:fill="FFFFFF"/>
            <w:noWrap/>
            <w:vAlign w:val="center"/>
          </w:tcPr>
          <w:p w14:paraId="041A99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B879FA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290" w:type="pct"/>
            <w:vAlign w:val="center"/>
          </w:tcPr>
          <w:p w14:paraId="6D0591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09A8094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0E7932E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46AAE882" w14:textId="77777777" w:rsidTr="00860E2D">
        <w:trPr>
          <w:trHeight w:val="240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033C984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ДРУГА ГОДИНА</w:t>
            </w:r>
          </w:p>
        </w:tc>
      </w:tr>
      <w:tr w:rsidR="005964BE" w:rsidRPr="005964BE" w14:paraId="39D945C6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5A6A1B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6B5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023ПСС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89B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>Психологија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912FD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8A4B7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228543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0033F4C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64419F7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448EEA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061204D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F56854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513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 ТТН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FE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Новинарске форме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89216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76AA38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11150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203DED9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02CFD3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79EC11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9CA83EE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9210C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F450C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023ПУИ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CA27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Писмено и усмено изражавање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6B0307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040B15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CDFCA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6072A69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296D72D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66DAFA8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3180C63F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9342E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F0A9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89BB6C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BEE46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E4D18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EB326C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69E430A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722B810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0A03091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11E376D8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344221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351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023МГС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F12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Менаџмент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8C997C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8D022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B7437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48A4C21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73B5CD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20A26A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3CE956CF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E5309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15B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024ПРН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23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Право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E27B1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D87E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372809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1ABB8C7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2808EE9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79B557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51B92209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EB410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E2304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BA"/>
              </w:rPr>
              <w:t>024ЕЈ2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6A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Енглески језик 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CF25A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880052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251C12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156C63F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7A43D04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169AF51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3356B56B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65B93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FD2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024СТР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58C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Стилистика и реторика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C06DDF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E7E9A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9EDD9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74B69C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1CA0491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4C2144B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05379FF6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07A8A8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17A3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024ТТН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798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Теорија и технике новинарства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B515A0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AF7844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9B5C0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072590F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4738393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52F7BDC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10BECAEF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20043B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8.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F3352F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F01EA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7A0433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A3FC9B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C2A031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32C5572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57AC7BA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0F10C0B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7242FDD0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27BF61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D6E5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023ТСТ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7F4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Теорија спортског тренинга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3E214E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4849D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74697B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vAlign w:val="center"/>
          </w:tcPr>
          <w:p w14:paraId="5A37786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vAlign w:val="center"/>
          </w:tcPr>
          <w:p w14:paraId="1D12423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337" w:type="pct"/>
            <w:vAlign w:val="center"/>
          </w:tcPr>
          <w:p w14:paraId="6081E53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5964BE" w:rsidRPr="005964BE" w14:paraId="43A15D9F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F10136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5B7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BA"/>
              </w:rPr>
              <w:t>024ИВН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FC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Развијање истраживачких вештина у новинарству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22B89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4D4A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F27418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vAlign w:val="center"/>
          </w:tcPr>
          <w:p w14:paraId="50090F8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vAlign w:val="center"/>
          </w:tcPr>
          <w:p w14:paraId="06A4F5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37" w:type="pct"/>
            <w:vAlign w:val="center"/>
          </w:tcPr>
          <w:p w14:paraId="0158B84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964BE" w:rsidRPr="005964BE" w14:paraId="04F34C71" w14:textId="77777777" w:rsidTr="00860E2D">
        <w:trPr>
          <w:trHeight w:val="240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2091659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ТРЕЋА ГОДИНА</w:t>
            </w:r>
          </w:p>
        </w:tc>
      </w:tr>
      <w:tr w:rsidR="005964BE" w:rsidRPr="005964BE" w14:paraId="0FA218F7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4C844D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507DB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035СНШ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0EAF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Спортско новинарство у штампаним медијима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13F3D4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21E56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0F8F02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4920E06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14:paraId="0D4DCC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7C98DEA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1BC759A8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8A4780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E46A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035УЉР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9CD9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Управљање људским ресурсима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220C79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E94B18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96AAC0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2C5686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14:paraId="0E785C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37" w:type="pct"/>
            <w:vAlign w:val="center"/>
          </w:tcPr>
          <w:p w14:paraId="3A8858E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689E76BF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9C73D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78072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035ПОК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8E93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Пословна комуникација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2056C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518AA1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E418E8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290" w:type="pct"/>
            <w:vAlign w:val="center"/>
          </w:tcPr>
          <w:p w14:paraId="2405423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pct"/>
            <w:vAlign w:val="center"/>
          </w:tcPr>
          <w:p w14:paraId="78C9C67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vAlign w:val="center"/>
          </w:tcPr>
          <w:p w14:paraId="6FCEB90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64BE" w:rsidRPr="005964BE" w14:paraId="3FFD30FB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23E78C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CE3C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035САН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2A6D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генцијско новинарство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7E49A9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80AC0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F8263C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290" w:type="pct"/>
            <w:vAlign w:val="center"/>
          </w:tcPr>
          <w:p w14:paraId="183AF2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2" w:type="pct"/>
            <w:vAlign w:val="center"/>
          </w:tcPr>
          <w:p w14:paraId="2866D8B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37" w:type="pct"/>
            <w:vAlign w:val="center"/>
          </w:tcPr>
          <w:p w14:paraId="0C94B55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64BE" w:rsidRPr="005964BE" w14:paraId="10B39C07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F4CE2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56AD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036ШЈ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B95D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Шпански</w:t>
            </w: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језик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CA1023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7DF0B9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2CC736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О</w:t>
            </w:r>
          </w:p>
        </w:tc>
        <w:tc>
          <w:tcPr>
            <w:tcW w:w="290" w:type="pct"/>
            <w:vAlign w:val="center"/>
          </w:tcPr>
          <w:p w14:paraId="0873FE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92" w:type="pct"/>
            <w:vAlign w:val="center"/>
          </w:tcPr>
          <w:p w14:paraId="64EBC4D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43EA5B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64BE" w:rsidRPr="005964BE" w14:paraId="2BA17699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57562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3567DA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781F59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  <w:t xml:space="preserve">Предмет изборног блока </w:t>
            </w: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5B8165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23E58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CDED6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5BCC3B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92" w:type="pct"/>
            <w:vAlign w:val="center"/>
          </w:tcPr>
          <w:p w14:paraId="450C75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37" w:type="pct"/>
            <w:vAlign w:val="center"/>
          </w:tcPr>
          <w:p w14:paraId="0A098E3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31CEAE72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C4FA2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137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023МАС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CB4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Маркетинг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A76AE3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6057A6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B346FE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45B6694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01F2B48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570339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1C2EAE78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10724E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EA0E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036СПТ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B875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Спортски туризам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0812CD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6A2AAE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983DF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3327C67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17F4761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1862AA5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109CDB7A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5E7EEA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BA4A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A4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  <w:t>Предмет изборног блока 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AA8DEF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B7F1F7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6E81C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519D6A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92" w:type="pct"/>
            <w:vAlign w:val="center"/>
          </w:tcPr>
          <w:p w14:paraId="1F1DD3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37" w:type="pct"/>
            <w:vAlign w:val="center"/>
          </w:tcPr>
          <w:p w14:paraId="56442DC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3AA4094A" w14:textId="77777777" w:rsidTr="00860E2D">
        <w:trPr>
          <w:gridAfter w:val="1"/>
          <w:wAfter w:w="8" w:type="pct"/>
          <w:trHeight w:val="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C9C82E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7B3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036ПРН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B49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ПР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D854C2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DC7C76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43922E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2EFC5D5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2294DA1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4380AE1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409D056B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420540A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E78FF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036ЈМН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B42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</w:rPr>
              <w:t>Јавно мњење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7408DD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28D6D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6B2B5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60EE2DD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2C624B5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51F1B44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CDB67A2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2E5B19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BA26A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6FD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</w:pP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Предмет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изборног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>блока</w:t>
            </w:r>
            <w:proofErr w:type="spellEnd"/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3B9287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152B1F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C81AB1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658E70D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92" w:type="pct"/>
            <w:vAlign w:val="center"/>
          </w:tcPr>
          <w:p w14:paraId="248BEB3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vAlign w:val="center"/>
          </w:tcPr>
          <w:p w14:paraId="26CC0B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2379B13C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823B5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58FA9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036ММГ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1B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Мултимедији и графика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DB797E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74A452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74C3F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132B7E9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06A42F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63CBFB6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39396EA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E91117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6E5773F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036 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Т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ПИ</w:t>
            </w:r>
          </w:p>
        </w:tc>
        <w:tc>
          <w:tcPr>
            <w:tcW w:w="2122" w:type="pct"/>
            <w:shd w:val="clear" w:color="auto" w:fill="FFFFFF"/>
            <w:vAlign w:val="center"/>
          </w:tcPr>
          <w:p w14:paraId="2C09C3D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Такмичарска правила у индивидуалним спортским гранама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DAB16F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79C4E2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27015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60FF34E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vAlign w:val="center"/>
          </w:tcPr>
          <w:p w14:paraId="399D46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vAlign w:val="center"/>
          </w:tcPr>
          <w:p w14:paraId="61AE377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3C6ADF78" w14:textId="77777777" w:rsidTr="00860E2D">
        <w:trPr>
          <w:trHeight w:val="240"/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00118D6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ЧЕТВРТА ГОДИНА</w:t>
            </w:r>
          </w:p>
        </w:tc>
      </w:tr>
      <w:tr w:rsidR="005964BE" w:rsidRPr="005964BE" w14:paraId="524B1BEC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B0BCE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82A5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 ЕКН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C3BA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Етика и кодекс новинарства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299EB9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90" w:type="pct"/>
            <w:vAlign w:val="center"/>
          </w:tcPr>
          <w:p w14:paraId="65EF928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32D48E3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1F60068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1E663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E8D6AE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151D6C36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67B1E2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17E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047ОНЛ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88D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Спортско новинарство у он-лине магазинима и интернету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1C6E45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1632D2F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36D352A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64158D4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9D8DB3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F5FB13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6AD62D10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4CD0B2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12E6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047СРН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2CD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Спортско радио новинарство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69A0A0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3E7F2F3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3043432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1F74C1E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D40A43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3E8F3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5BA5D271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358BC2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D9EC90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5F92E68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Предмет изборног блока 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1A208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6033D3E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3F5607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626438B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9E0D9D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210DA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6A34141D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38724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9FA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048ТПК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BAE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Такмичарска правила у колективним спортским гранама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CC156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785DDB3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43AEF1A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297910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484460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17E6D4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0A65910E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AF481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64B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048СВИ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7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Спортске вести и извештавање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6FB31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5DA3626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6002304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4F0201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B0488E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804C77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A8FA92B" w14:textId="77777777" w:rsidTr="00860E2D">
        <w:trPr>
          <w:gridAfter w:val="1"/>
          <w:wAfter w:w="8" w:type="pct"/>
          <w:trHeight w:val="26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757A71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5A8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047ТВН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768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Спортско ТВ новинарство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4A0E5F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vAlign w:val="center"/>
          </w:tcPr>
          <w:p w14:paraId="0BA4300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4D2F52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1C12A72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12A2D3B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BA1D4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A5B45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0B6B4BE4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7459CF5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3BB5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048ШЈС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826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Шпански језик у спорту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4263B3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vAlign w:val="center"/>
          </w:tcPr>
          <w:p w14:paraId="29BA2F2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90" w:type="pct"/>
            <w:vAlign w:val="center"/>
          </w:tcPr>
          <w:p w14:paraId="66AFCF4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90" w:type="pct"/>
            <w:vAlign w:val="center"/>
          </w:tcPr>
          <w:p w14:paraId="01AF7DA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47560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602906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3E98EE75" w14:textId="77777777" w:rsidTr="00860E2D">
        <w:trPr>
          <w:gridAfter w:val="1"/>
          <w:wAfter w:w="8" w:type="pct"/>
          <w:trHeight w:val="270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E4B165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1A4B70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СТРП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70EAD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Стручна пракса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91A9B4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5CC3602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pct"/>
            <w:vAlign w:val="center"/>
          </w:tcPr>
          <w:p w14:paraId="4E4BEFC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290" w:type="pct"/>
            <w:vAlign w:val="center"/>
          </w:tcPr>
          <w:p w14:paraId="523AE06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7BF252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B015E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6</w:t>
            </w:r>
          </w:p>
        </w:tc>
      </w:tr>
      <w:tr w:rsidR="005964BE" w:rsidRPr="005964BE" w14:paraId="7F2E46FF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0C00C46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43" w:type="pct"/>
            <w:shd w:val="clear" w:color="auto" w:fill="FFFFFF"/>
            <w:noWrap/>
            <w:vAlign w:val="center"/>
          </w:tcPr>
          <w:p w14:paraId="147BDC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122" w:type="pct"/>
            <w:shd w:val="clear" w:color="auto" w:fill="FFFFFF"/>
            <w:vAlign w:val="center"/>
          </w:tcPr>
          <w:p w14:paraId="6EB55B0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ru-RU"/>
              </w:rPr>
              <w:t>Предмет изборног блока 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E72DF6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90" w:type="pct"/>
            <w:vAlign w:val="center"/>
          </w:tcPr>
          <w:p w14:paraId="57F08E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4299191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  <w:t>ИБ</w:t>
            </w:r>
          </w:p>
        </w:tc>
        <w:tc>
          <w:tcPr>
            <w:tcW w:w="290" w:type="pct"/>
            <w:vAlign w:val="center"/>
          </w:tcPr>
          <w:p w14:paraId="0664D38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514077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C6FFC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sr-Cyrl-CS"/>
              </w:rPr>
            </w:pPr>
          </w:p>
        </w:tc>
      </w:tr>
      <w:tr w:rsidR="005964BE" w:rsidRPr="005964BE" w14:paraId="417CAA1C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2D6693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7B9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048МГМ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1B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Менаџмент у медијима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2E1C70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3A9E348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62532EE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2C3C70A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5B96F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6060F1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72344769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6696D1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F57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048УПО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9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Уређивачка политика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FC371F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27F8324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77AD98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90" w:type="pct"/>
            <w:vAlign w:val="center"/>
          </w:tcPr>
          <w:p w14:paraId="59D15CD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FE4B2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3A669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</w:tr>
      <w:tr w:rsidR="005964BE" w:rsidRPr="005964BE" w14:paraId="61C27D8A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5AA484B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lastRenderedPageBreak/>
              <w:t>9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48497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ЗРИР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DB60C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Истраживања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садржана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завршном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раду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C0D716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5AC3EB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pct"/>
            <w:vAlign w:val="center"/>
          </w:tcPr>
          <w:p w14:paraId="29224C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290" w:type="pct"/>
            <w:vAlign w:val="center"/>
          </w:tcPr>
          <w:p w14:paraId="23E1AAA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35D9CE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959B6B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</w:tr>
      <w:tr w:rsidR="005964BE" w:rsidRPr="005964BE" w14:paraId="45FA187A" w14:textId="77777777" w:rsidTr="00860E2D">
        <w:trPr>
          <w:gridAfter w:val="1"/>
          <w:wAfter w:w="8" w:type="pct"/>
          <w:trHeight w:val="255"/>
          <w:jc w:val="center"/>
        </w:trPr>
        <w:tc>
          <w:tcPr>
            <w:tcW w:w="358" w:type="pct"/>
            <w:shd w:val="clear" w:color="auto" w:fill="auto"/>
            <w:noWrap/>
            <w:vAlign w:val="center"/>
          </w:tcPr>
          <w:p w14:paraId="7D56FD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10</w:t>
            </w: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D52DC0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ЗРИО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ECF50C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Завршни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рад-израда</w:t>
            </w:r>
            <w:proofErr w:type="spellEnd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одбрана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259EB0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0" w:type="pct"/>
            <w:vAlign w:val="center"/>
          </w:tcPr>
          <w:p w14:paraId="3E997EF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0" w:type="pct"/>
            <w:vAlign w:val="center"/>
          </w:tcPr>
          <w:p w14:paraId="21A8E8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</w:p>
        </w:tc>
        <w:tc>
          <w:tcPr>
            <w:tcW w:w="290" w:type="pct"/>
            <w:vAlign w:val="center"/>
          </w:tcPr>
          <w:p w14:paraId="67F5125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FCD8D9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BBDA8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5964B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</w:t>
            </w:r>
          </w:p>
        </w:tc>
      </w:tr>
    </w:tbl>
    <w:p w14:paraId="2689D5D1" w14:textId="77777777" w:rsidR="005964BE" w:rsidRPr="005964BE" w:rsidRDefault="005964BE" w:rsidP="005964BE">
      <w:pPr>
        <w:rPr>
          <w:rFonts w:asciiTheme="minorHAnsi" w:hAnsiTheme="minorHAnsi" w:cstheme="minorHAnsi"/>
          <w:sz w:val="16"/>
          <w:szCs w:val="16"/>
        </w:rPr>
      </w:pPr>
    </w:p>
    <w:p w14:paraId="4D40785D" w14:textId="77777777" w:rsidR="005964BE" w:rsidRPr="005964BE" w:rsidRDefault="005964BE" w:rsidP="005964BE">
      <w:pPr>
        <w:tabs>
          <w:tab w:val="left" w:pos="567"/>
        </w:tabs>
        <w:spacing w:after="60" w:line="240" w:lineRule="auto"/>
        <w:rPr>
          <w:rFonts w:ascii="Times New Roman" w:eastAsia="Times New Roman" w:hAnsi="Times New Roman"/>
          <w:lang w:val="sr-Cyrl-RS"/>
        </w:rPr>
      </w:pPr>
    </w:p>
    <w:p w14:paraId="3D56564F" w14:textId="77777777" w:rsidR="005964BE" w:rsidRPr="005964BE" w:rsidRDefault="005964BE" w:rsidP="005964BE">
      <w:pPr>
        <w:tabs>
          <w:tab w:val="left" w:pos="567"/>
        </w:tabs>
        <w:spacing w:after="60" w:line="240" w:lineRule="auto"/>
        <w:jc w:val="center"/>
        <w:rPr>
          <w:rFonts w:asciiTheme="minorHAnsi" w:eastAsia="Times New Roman" w:hAnsiTheme="minorHAnsi" w:cstheme="minorHAnsi"/>
          <w:b/>
          <w:lang w:val="sr-Cyrl-RS"/>
        </w:rPr>
      </w:pPr>
      <w:r w:rsidRPr="005964BE">
        <w:rPr>
          <w:rFonts w:asciiTheme="minorHAnsi" w:eastAsia="Times New Roman" w:hAnsiTheme="minorHAnsi" w:cstheme="minorHAnsi"/>
          <w:b/>
          <w:lang w:val="sr-Cyrl-RS"/>
        </w:rPr>
        <w:t>МАС ФИЗИЧКО ВАСПИТАЊЕ И СПОРТ 2023</w:t>
      </w:r>
    </w:p>
    <w:p w14:paraId="3439FC53" w14:textId="77777777" w:rsidR="005964BE" w:rsidRPr="005964BE" w:rsidRDefault="005964BE" w:rsidP="005964BE">
      <w:pPr>
        <w:tabs>
          <w:tab w:val="left" w:pos="567"/>
        </w:tabs>
        <w:spacing w:after="6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363"/>
        <w:gridCol w:w="3904"/>
        <w:gridCol w:w="838"/>
        <w:gridCol w:w="1461"/>
        <w:gridCol w:w="992"/>
      </w:tblGrid>
      <w:tr w:rsidR="005964BE" w:rsidRPr="005964BE" w14:paraId="55919EA7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1DE03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FED51C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Шиф. Пред.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42599C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 xml:space="preserve">Назив предмета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745F41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 xml:space="preserve">Сем.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7398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 xml:space="preserve">Број часова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E79025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ЕСПБ</w:t>
            </w:r>
          </w:p>
        </w:tc>
      </w:tr>
      <w:tr w:rsidR="005964BE" w:rsidRPr="005964BE" w14:paraId="29B91F6D" w14:textId="77777777" w:rsidTr="00860E2D">
        <w:trPr>
          <w:trHeight w:val="231"/>
          <w:jc w:val="center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43E2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ПРВА ГОДИНА </w:t>
            </w:r>
          </w:p>
        </w:tc>
      </w:tr>
      <w:tr w:rsidR="005964BE" w:rsidRPr="005964BE" w14:paraId="74B36155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68C5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350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011МНИ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BAE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Методологија научног истраживања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8D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45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6FC3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</w:t>
            </w:r>
          </w:p>
        </w:tc>
      </w:tr>
      <w:tr w:rsidR="005964BE" w:rsidRPr="005964BE" w14:paraId="6AC452E6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DD63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2.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DAD5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011УПС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FC3C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bookmarkStart w:id="5" w:name="_heading=h.gjdgxs" w:colFirst="0" w:colLast="0"/>
            <w:bookmarkEnd w:id="5"/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Систем и организација наставе физичког васпитања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885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B69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AD39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</w:t>
            </w:r>
          </w:p>
        </w:tc>
      </w:tr>
      <w:tr w:rsidR="005964BE" w:rsidRPr="005964BE" w14:paraId="3C79D44A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30AD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1EB5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011ВНА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F8FF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Планирање и организација ваннаставних активности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103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4BE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6216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6</w:t>
            </w:r>
          </w:p>
        </w:tc>
      </w:tr>
      <w:tr w:rsidR="005964BE" w:rsidRPr="005964BE" w14:paraId="75570D08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DCBF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5844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EA1E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Изборни предмети – група 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4A5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52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BE37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6</w:t>
            </w:r>
          </w:p>
        </w:tc>
      </w:tr>
      <w:tr w:rsidR="005964BE" w:rsidRPr="005964BE" w14:paraId="4A5EA4AB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FEF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5966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011ППИ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7306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Педагошка и психолошка истраживања у физичком васпитању и спорту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64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DD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1DE5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5DB5F0D3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2317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392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011БМИ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C630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Биомеханичка истраживања у физичком васпитању и спорту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0A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EC9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3D5D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048AA86C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B8E7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3F20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011МЕД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73D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Биомедицинска истраживања у физичком васпитању и спорту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927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CD7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9609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0CE3BD5E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DFD8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4C8C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Latn-RS"/>
              </w:rPr>
              <w:t>011</w:t>
            </w: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ПДП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39A1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Педагошка пракса 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93C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2A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0236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</w:t>
            </w:r>
          </w:p>
        </w:tc>
      </w:tr>
      <w:tr w:rsidR="005964BE" w:rsidRPr="005964BE" w14:paraId="35A8C9A0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7A45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689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DD58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>Изборни предмети – група 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6D6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12F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3B97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</w:t>
            </w:r>
          </w:p>
        </w:tc>
      </w:tr>
      <w:tr w:rsidR="005964BE" w:rsidRPr="005964BE" w14:paraId="3DB42BEB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DAB0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6A6E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012АДФ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C54B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Адаптивно физичко вежбање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A51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2A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886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0440359E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BBE6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451E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012МСД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4C38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Менаџмент спортских догађаја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BC4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225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8467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50DDABAA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ABD7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2ED9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012ДАФ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0935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Дијагностика и аналитика у физичком васпитању и спорту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0FF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7A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13F0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294FFAAB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6B8D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F569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012ПДП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9A49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Педагошка пракса2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8D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57E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D772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</w:t>
            </w:r>
          </w:p>
        </w:tc>
      </w:tr>
      <w:tr w:rsidR="005964BE" w:rsidRPr="005964BE" w14:paraId="040F6B41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4C2E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8DA7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012СИР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0CC4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Студијски истраживачки рад на теоријским основама мастер рада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B7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3C8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08AB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</w:t>
            </w:r>
          </w:p>
        </w:tc>
      </w:tr>
      <w:tr w:rsidR="005964BE" w:rsidRPr="005964BE" w14:paraId="2B05E30D" w14:textId="77777777" w:rsidTr="00860E2D">
        <w:trPr>
          <w:trHeight w:val="2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5C00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5F77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012МРИО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2E8C" w14:textId="77777777" w:rsidR="005964BE" w:rsidRPr="005964BE" w:rsidRDefault="005964BE" w:rsidP="005964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Мастер рад- израда и одбрана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944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B62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8C6D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11</w:t>
            </w:r>
          </w:p>
        </w:tc>
      </w:tr>
      <w:tr w:rsidR="005964BE" w:rsidRPr="005964BE" w14:paraId="6038413F" w14:textId="77777777" w:rsidTr="00860E2D">
        <w:trPr>
          <w:trHeight w:val="231"/>
          <w:jc w:val="center"/>
        </w:trPr>
        <w:tc>
          <w:tcPr>
            <w:tcW w:w="6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3F12" w14:textId="77777777" w:rsidR="005964BE" w:rsidRPr="005964BE" w:rsidRDefault="005964BE" w:rsidP="005964B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Укупно часова активне наставе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44B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1780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5964BE" w:rsidRPr="005964BE" w14:paraId="5CF5980A" w14:textId="77777777" w:rsidTr="00860E2D">
        <w:trPr>
          <w:trHeight w:val="231"/>
          <w:jc w:val="center"/>
        </w:trPr>
        <w:tc>
          <w:tcPr>
            <w:tcW w:w="8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ED1E" w14:textId="77777777" w:rsidR="005964BE" w:rsidRPr="005964BE" w:rsidRDefault="005964BE" w:rsidP="005964B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 Укупно ЕСПБ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92EE" w14:textId="77777777" w:rsidR="005964BE" w:rsidRPr="005964BE" w:rsidRDefault="005964BE" w:rsidP="005964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5964BE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60</w:t>
            </w:r>
          </w:p>
        </w:tc>
      </w:tr>
    </w:tbl>
    <w:p w14:paraId="54D6A0D5" w14:textId="77777777" w:rsidR="005964BE" w:rsidRPr="005964BE" w:rsidRDefault="005964BE" w:rsidP="005964BE">
      <w:pPr>
        <w:spacing w:after="0" w:line="240" w:lineRule="auto"/>
        <w:rPr>
          <w:lang w:val="sr-Cyrl-RS"/>
        </w:rPr>
      </w:pPr>
    </w:p>
    <w:p w14:paraId="03F56256" w14:textId="77777777" w:rsidR="005964BE" w:rsidRPr="005964BE" w:rsidRDefault="005964BE" w:rsidP="005964BE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5964BE">
        <w:rPr>
          <w:rFonts w:asciiTheme="minorHAnsi" w:hAnsiTheme="minorHAnsi"/>
          <w:b/>
          <w:bCs/>
          <w:sz w:val="18"/>
          <w:szCs w:val="18"/>
        </w:rPr>
        <w:t>MАС МЕНАЏМЕНТ У СПОРТУ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54"/>
        <w:gridCol w:w="3628"/>
        <w:gridCol w:w="755"/>
        <w:gridCol w:w="626"/>
        <w:gridCol w:w="676"/>
        <w:gridCol w:w="995"/>
        <w:gridCol w:w="939"/>
        <w:gridCol w:w="834"/>
      </w:tblGrid>
      <w:tr w:rsidR="005964BE" w:rsidRPr="005964BE" w14:paraId="2D6A381B" w14:textId="77777777" w:rsidTr="00860E2D">
        <w:trPr>
          <w:trHeight w:val="890"/>
          <w:jc w:val="center"/>
        </w:trPr>
        <w:tc>
          <w:tcPr>
            <w:tcW w:w="347" w:type="pct"/>
            <w:vMerge w:val="restart"/>
            <w:shd w:val="clear" w:color="auto" w:fill="F2F2F2"/>
            <w:noWrap/>
            <w:textDirection w:val="btLr"/>
            <w:vAlign w:val="center"/>
          </w:tcPr>
          <w:p w14:paraId="77CA252D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Редни</w:t>
            </w:r>
            <w:proofErr w:type="spellEnd"/>
            <w:r w:rsidRPr="005964BE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601" w:type="pct"/>
            <w:vMerge w:val="restart"/>
            <w:shd w:val="clear" w:color="auto" w:fill="F2F2F2"/>
            <w:noWrap/>
            <w:textDirection w:val="btLr"/>
            <w:vAlign w:val="center"/>
          </w:tcPr>
          <w:p w14:paraId="2101286F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Шифра</w:t>
            </w:r>
            <w:proofErr w:type="spellEnd"/>
          </w:p>
        </w:tc>
        <w:tc>
          <w:tcPr>
            <w:tcW w:w="1739" w:type="pct"/>
            <w:vMerge w:val="restart"/>
            <w:shd w:val="clear" w:color="auto" w:fill="F2F2F2"/>
            <w:noWrap/>
            <w:textDirection w:val="btLr"/>
            <w:vAlign w:val="center"/>
          </w:tcPr>
          <w:p w14:paraId="4478F22E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362" w:type="pct"/>
            <w:vMerge w:val="restart"/>
            <w:shd w:val="clear" w:color="auto" w:fill="F2F2F2"/>
            <w:noWrap/>
            <w:textDirection w:val="btLr"/>
            <w:vAlign w:val="center"/>
          </w:tcPr>
          <w:p w14:paraId="6EEFAFF7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Сем</w:t>
            </w:r>
            <w:proofErr w:type="spellEnd"/>
            <w:r w:rsidRPr="005964BE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300" w:type="pct"/>
            <w:vMerge w:val="restart"/>
            <w:shd w:val="clear" w:color="auto" w:fill="F2F2F2"/>
            <w:noWrap/>
            <w:textDirection w:val="btLr"/>
            <w:vAlign w:val="center"/>
          </w:tcPr>
          <w:p w14:paraId="7C3E8E17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ЕСПБ</w:t>
            </w:r>
          </w:p>
        </w:tc>
        <w:tc>
          <w:tcPr>
            <w:tcW w:w="324" w:type="pct"/>
            <w:vMerge w:val="restart"/>
            <w:shd w:val="clear" w:color="auto" w:fill="F2F2F2"/>
            <w:textDirection w:val="btLr"/>
            <w:vAlign w:val="center"/>
          </w:tcPr>
          <w:p w14:paraId="06DDEFD6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Обавезни</w:t>
            </w:r>
            <w:proofErr w:type="spellEnd"/>
            <w:r w:rsidRPr="005964BE">
              <w:rPr>
                <w:rFonts w:cs="Calibri"/>
                <w:sz w:val="18"/>
                <w:szCs w:val="18"/>
                <w:lang w:val="en-US"/>
              </w:rPr>
              <w:t>/</w:t>
            </w:r>
            <w:r w:rsidRPr="005964BE">
              <w:rPr>
                <w:rFonts w:cs="Calibri"/>
                <w:sz w:val="18"/>
                <w:szCs w:val="18"/>
                <w:lang w:val="en-US"/>
              </w:rPr>
              <w:br/>
            </w:r>
            <w:proofErr w:type="spellStart"/>
            <w:r w:rsidRPr="005964BE">
              <w:rPr>
                <w:rFonts w:cs="Calibri"/>
                <w:sz w:val="18"/>
                <w:szCs w:val="18"/>
                <w:lang w:val="en-US"/>
              </w:rPr>
              <w:t>Изборни</w:t>
            </w:r>
            <w:proofErr w:type="spellEnd"/>
          </w:p>
        </w:tc>
        <w:tc>
          <w:tcPr>
            <w:tcW w:w="1327" w:type="pct"/>
            <w:gridSpan w:val="3"/>
            <w:shd w:val="clear" w:color="auto" w:fill="F2F2F2"/>
            <w:textDirection w:val="btLr"/>
            <w:vAlign w:val="center"/>
          </w:tcPr>
          <w:p w14:paraId="0B469261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5964BE">
              <w:rPr>
                <w:rFonts w:cs="Calibri"/>
                <w:sz w:val="18"/>
                <w:szCs w:val="18"/>
                <w:lang w:val="sr-Cyrl-RS"/>
              </w:rPr>
              <w:t>Часови активне наставе</w:t>
            </w:r>
          </w:p>
        </w:tc>
      </w:tr>
      <w:tr w:rsidR="005964BE" w:rsidRPr="005964BE" w14:paraId="4FE534B2" w14:textId="77777777" w:rsidTr="00860E2D">
        <w:trPr>
          <w:trHeight w:val="287"/>
          <w:jc w:val="center"/>
        </w:trPr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5EF7255F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4A6184E1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739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1A337DA3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44679E25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562AD9AA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4ED41FF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D09BB69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5964BE">
              <w:rPr>
                <w:rFonts w:cs="Calibri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9679AF0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5964BE">
              <w:rPr>
                <w:rFonts w:cs="Calibri"/>
                <w:sz w:val="18"/>
                <w:szCs w:val="18"/>
                <w:lang w:val="sr-Cyrl-RS"/>
              </w:rPr>
              <w:t>В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76AFC353" w14:textId="77777777" w:rsidR="005964BE" w:rsidRPr="005964BE" w:rsidRDefault="005964BE" w:rsidP="005964BE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5964BE">
              <w:rPr>
                <w:rFonts w:cs="Calibri"/>
                <w:sz w:val="18"/>
                <w:szCs w:val="18"/>
                <w:lang w:val="sr-Cyrl-RS"/>
              </w:rPr>
              <w:t>Др</w:t>
            </w:r>
          </w:p>
        </w:tc>
      </w:tr>
      <w:tr w:rsidR="005964BE" w:rsidRPr="005964BE" w14:paraId="17F5834B" w14:textId="77777777" w:rsidTr="00860E2D">
        <w:trPr>
          <w:trHeight w:val="25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723801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ПРВА ГОДИНА</w:t>
            </w:r>
          </w:p>
        </w:tc>
      </w:tr>
      <w:tr w:rsidR="005964BE" w:rsidRPr="005964BE" w14:paraId="0F9ABC2F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40BA89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1.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4F4052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01МНИ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71AA73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  <w:lang w:val="en-US"/>
              </w:rPr>
              <w:t>Методологија</w:t>
            </w:r>
            <w:proofErr w:type="spellEnd"/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  <w:lang w:val="en-US"/>
              </w:rPr>
              <w:t>научног</w:t>
            </w:r>
            <w:proofErr w:type="spellEnd"/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  <w:lang w:val="en-US"/>
              </w:rPr>
              <w:t>истраживања</w:t>
            </w:r>
            <w:proofErr w:type="spellEnd"/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3158F7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5D2E6B7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8DE029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477" w:type="pct"/>
            <w:vAlign w:val="center"/>
          </w:tcPr>
          <w:p w14:paraId="5815F11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50" w:type="pct"/>
            <w:vAlign w:val="center"/>
          </w:tcPr>
          <w:p w14:paraId="5CCF96F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00" w:type="pct"/>
            <w:vAlign w:val="center"/>
          </w:tcPr>
          <w:p w14:paraId="22E03D4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5964BE" w:rsidRPr="005964BE" w14:paraId="0C84CED4" w14:textId="77777777" w:rsidTr="00860E2D">
        <w:trPr>
          <w:trHeight w:val="240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3E321B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2.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2349B830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02</w:t>
            </w:r>
            <w:r w:rsidRPr="005964BE">
              <w:rPr>
                <w:rFonts w:eastAsia="Times New Roman" w:cs="Calibri"/>
                <w:sz w:val="18"/>
                <w:szCs w:val="18"/>
              </w:rPr>
              <w:t>ТМС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5E2BC24E" w14:textId="77777777" w:rsidR="005964BE" w:rsidRPr="005964BE" w:rsidRDefault="005964BE" w:rsidP="005964BE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color w:val="000000" w:themeColor="text1"/>
                <w:sz w:val="18"/>
                <w:szCs w:val="18"/>
                <w:lang w:val="sr-Cyrl-CS" w:eastAsia="sr-Latn-CS"/>
              </w:rPr>
              <w:t>Теорија и пракса менаџмента у савременом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FCA255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19086AB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72F34A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477" w:type="pct"/>
            <w:vAlign w:val="center"/>
          </w:tcPr>
          <w:p w14:paraId="7A8842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50" w:type="pct"/>
            <w:vAlign w:val="center"/>
          </w:tcPr>
          <w:p w14:paraId="586482F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00" w:type="pct"/>
            <w:vAlign w:val="center"/>
          </w:tcPr>
          <w:p w14:paraId="2301862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10A105EE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5DFF5F2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3.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28F12CB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474E07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Изборни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предмети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група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83C11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3492D97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00AE2C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477" w:type="pct"/>
            <w:vAlign w:val="center"/>
          </w:tcPr>
          <w:p w14:paraId="34FCB4D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50" w:type="pct"/>
            <w:vAlign w:val="center"/>
          </w:tcPr>
          <w:p w14:paraId="5DB274A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00" w:type="pct"/>
            <w:vAlign w:val="center"/>
          </w:tcPr>
          <w:p w14:paraId="2232C44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41FF1031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0C6D340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5471F61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03</w:t>
            </w:r>
            <w:r w:rsidRPr="005964BE">
              <w:rPr>
                <w:rFonts w:eastAsia="Times New Roman" w:cs="Calibri"/>
                <w:sz w:val="18"/>
                <w:szCs w:val="18"/>
              </w:rPr>
              <w:t>ОПК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32F9B7E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sr-Cyrl-CS"/>
              </w:rPr>
              <w:t>Организационо понашање и култура у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10FF41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4C1365B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1F326ED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Align w:val="center"/>
          </w:tcPr>
          <w:p w14:paraId="6CD2A82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50" w:type="pct"/>
            <w:vAlign w:val="center"/>
          </w:tcPr>
          <w:p w14:paraId="688B05D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386CD39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1418BA15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711CFFB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008A05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04</w:t>
            </w:r>
            <w:r w:rsidRPr="005964BE">
              <w:rPr>
                <w:rFonts w:eastAsia="Times New Roman" w:cs="Calibri"/>
                <w:sz w:val="18"/>
                <w:szCs w:val="18"/>
              </w:rPr>
              <w:t>Ф</w:t>
            </w:r>
            <w:r w:rsidRPr="005964BE">
              <w:rPr>
                <w:rFonts w:eastAsia="Times New Roman" w:cs="Calibri"/>
                <w:sz w:val="18"/>
                <w:szCs w:val="18"/>
                <w:lang w:val="en-US"/>
              </w:rPr>
              <w:t>МС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4A06297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sr-Cyrl-CS"/>
              </w:rPr>
              <w:t>Финансијски менаџмент у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9723E8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5ED5CD7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B37EA7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Align w:val="center"/>
          </w:tcPr>
          <w:p w14:paraId="3B2B368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50" w:type="pct"/>
            <w:vAlign w:val="center"/>
          </w:tcPr>
          <w:p w14:paraId="03D74AE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5608D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7D67C409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13A770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4.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199972E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2EDA2FF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Изборни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предмети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>група</w:t>
            </w:r>
            <w:proofErr w:type="spellEnd"/>
            <w:r w:rsidRPr="005964BE">
              <w:rPr>
                <w:rFonts w:eastAsia="Times New Roman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36F9A2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6B78DE0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16EB481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477" w:type="pct"/>
            <w:vAlign w:val="center"/>
          </w:tcPr>
          <w:p w14:paraId="5B38F9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50" w:type="pct"/>
            <w:vAlign w:val="center"/>
          </w:tcPr>
          <w:p w14:paraId="33C147E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00" w:type="pct"/>
            <w:vAlign w:val="center"/>
          </w:tcPr>
          <w:p w14:paraId="18F1557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5F8EE533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10D8945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5FC0A0C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05СМС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7BE5E3B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sr-Cyrl-CS"/>
              </w:rPr>
              <w:t>Стратегијски менаџмент у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D5CC38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2AC533B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A5D8C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Align w:val="center"/>
          </w:tcPr>
          <w:p w14:paraId="21E9E41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50" w:type="pct"/>
            <w:vAlign w:val="center"/>
          </w:tcPr>
          <w:p w14:paraId="24DF549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26BDEF3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4C647DEA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07FBB5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5E74EFF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 w:bidi="en-US"/>
              </w:rPr>
              <w:t>06МП</w:t>
            </w:r>
            <w:r w:rsidRPr="005964BE">
              <w:rPr>
                <w:rFonts w:cs="Calibri"/>
                <w:sz w:val="18"/>
                <w:szCs w:val="18"/>
                <w:lang w:bidi="en-US"/>
              </w:rPr>
              <w:t>МС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4726627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</w:rPr>
              <w:t>Предузетнички менаџмент у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69D697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7FE3F76F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7984B2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Align w:val="center"/>
          </w:tcPr>
          <w:p w14:paraId="5888958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50" w:type="pct"/>
            <w:vAlign w:val="center"/>
          </w:tcPr>
          <w:p w14:paraId="0ADE0F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0401995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3F81600C" w14:textId="77777777" w:rsidTr="00860E2D">
        <w:trPr>
          <w:trHeight w:val="25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463F55A5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5.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06C57A6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5964BE">
              <w:rPr>
                <w:rFonts w:cs="Calibri"/>
                <w:sz w:val="18"/>
                <w:szCs w:val="18"/>
                <w:lang w:val="en-US" w:bidi="en-US"/>
              </w:rPr>
              <w:t>07С</w:t>
            </w:r>
            <w:proofErr w:type="spellEnd"/>
            <w:r w:rsidRPr="005964BE">
              <w:rPr>
                <w:rFonts w:cs="Calibri"/>
                <w:sz w:val="18"/>
                <w:szCs w:val="18"/>
                <w:lang w:bidi="en-US"/>
              </w:rPr>
              <w:t>ММС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60F584A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sr-Cyrl-CS"/>
              </w:rPr>
              <w:t>Маркетинг менаџмент у спорту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5EDEB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537842B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7A436A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477" w:type="pct"/>
            <w:vAlign w:val="center"/>
          </w:tcPr>
          <w:p w14:paraId="01D18C2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50" w:type="pct"/>
            <w:vAlign w:val="center"/>
          </w:tcPr>
          <w:p w14:paraId="5EFA3B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00" w:type="pct"/>
            <w:vAlign w:val="center"/>
          </w:tcPr>
          <w:p w14:paraId="40C4230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5964BE" w:rsidRPr="005964BE" w14:paraId="511123FD" w14:textId="77777777" w:rsidTr="00860E2D">
        <w:trPr>
          <w:trHeight w:val="395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614E7A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6.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1AB618C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cs="Calibri"/>
                <w:sz w:val="18"/>
                <w:szCs w:val="18"/>
              </w:rPr>
              <w:t>08СТП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56E0CD4D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Стручна пракса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930E25C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33689F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FC2181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477" w:type="pct"/>
            <w:vAlign w:val="center"/>
          </w:tcPr>
          <w:p w14:paraId="64233AA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50" w:type="pct"/>
            <w:vAlign w:val="center"/>
          </w:tcPr>
          <w:p w14:paraId="368E85D1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00" w:type="pct"/>
            <w:vAlign w:val="center"/>
          </w:tcPr>
          <w:p w14:paraId="14B078A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5964BE" w:rsidRPr="005964BE" w14:paraId="3B873236" w14:textId="77777777" w:rsidTr="00860E2D">
        <w:trPr>
          <w:trHeight w:val="70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199E76C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7.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6F3F904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09СИР</w:t>
            </w:r>
            <w:r w:rsidRPr="005964BE">
              <w:rPr>
                <w:rFonts w:cs="Calibri"/>
                <w:sz w:val="18"/>
                <w:szCs w:val="18"/>
              </w:rPr>
              <w:t>МР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748EC16A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Студијски истраживачки рад на теоријским основама мастер рада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39F069B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26CD2EF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88F9E9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477" w:type="pct"/>
            <w:vAlign w:val="center"/>
          </w:tcPr>
          <w:p w14:paraId="28C3A6B4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50" w:type="pct"/>
            <w:vAlign w:val="center"/>
          </w:tcPr>
          <w:p w14:paraId="74DF026E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00" w:type="pct"/>
            <w:vAlign w:val="center"/>
          </w:tcPr>
          <w:p w14:paraId="2A6D3B4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16</w:t>
            </w:r>
          </w:p>
        </w:tc>
      </w:tr>
      <w:tr w:rsidR="005964BE" w:rsidRPr="005964BE" w14:paraId="202AF7E0" w14:textId="77777777" w:rsidTr="00860E2D">
        <w:trPr>
          <w:trHeight w:val="287"/>
          <w:jc w:val="center"/>
        </w:trPr>
        <w:tc>
          <w:tcPr>
            <w:tcW w:w="347" w:type="pct"/>
            <w:shd w:val="clear" w:color="auto" w:fill="auto"/>
            <w:noWrap/>
            <w:vAlign w:val="center"/>
          </w:tcPr>
          <w:p w14:paraId="4C9E164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  <w:lang w:val="en-US"/>
              </w:rPr>
              <w:t>8.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14:paraId="67C9D219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10МРИО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448DF24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color w:val="000000" w:themeColor="text1"/>
                <w:sz w:val="18"/>
                <w:szCs w:val="18"/>
              </w:rPr>
              <w:t>Мастер рад-израда и одбрана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4948EE6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5964B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0" w:type="pct"/>
            <w:shd w:val="clear" w:color="auto" w:fill="FFFFFF"/>
            <w:noWrap/>
            <w:vAlign w:val="center"/>
          </w:tcPr>
          <w:p w14:paraId="223ABFC2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5964BE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2DB43C7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477" w:type="pct"/>
            <w:vAlign w:val="center"/>
          </w:tcPr>
          <w:p w14:paraId="70C3FC03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50" w:type="pct"/>
            <w:vAlign w:val="center"/>
          </w:tcPr>
          <w:p w14:paraId="29A7ED50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00" w:type="pct"/>
            <w:vAlign w:val="center"/>
          </w:tcPr>
          <w:p w14:paraId="2A47D108" w14:textId="77777777" w:rsidR="005964BE" w:rsidRPr="005964BE" w:rsidRDefault="005964BE" w:rsidP="00596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5964BE">
              <w:rPr>
                <w:rFonts w:eastAsia="Times New Roman" w:cs="Calibri"/>
                <w:sz w:val="18"/>
                <w:szCs w:val="18"/>
                <w:lang w:val="sr-Cyrl-RS"/>
              </w:rPr>
              <w:t>4</w:t>
            </w:r>
          </w:p>
        </w:tc>
      </w:tr>
    </w:tbl>
    <w:p w14:paraId="2B74094B" w14:textId="77777777" w:rsidR="005964BE" w:rsidRPr="005964BE" w:rsidRDefault="005964BE" w:rsidP="005964BE">
      <w:pPr>
        <w:spacing w:after="0" w:line="240" w:lineRule="auto"/>
        <w:rPr>
          <w:rFonts w:asciiTheme="minorHAnsi" w:eastAsia="Times New Roman" w:hAnsiTheme="minorHAnsi"/>
          <w:sz w:val="18"/>
          <w:szCs w:val="18"/>
          <w:lang w:val="en-US"/>
        </w:rPr>
      </w:pPr>
    </w:p>
    <w:p w14:paraId="1D954F93" w14:textId="77777777" w:rsidR="005964BE" w:rsidRPr="005964BE" w:rsidRDefault="005964BE" w:rsidP="005964BE">
      <w:pPr>
        <w:rPr>
          <w:rFonts w:asciiTheme="minorHAnsi" w:hAnsiTheme="minorHAnsi"/>
          <w:sz w:val="18"/>
          <w:szCs w:val="18"/>
        </w:rPr>
      </w:pPr>
    </w:p>
    <w:p w14:paraId="041A7F44" w14:textId="77777777" w:rsidR="005964BE" w:rsidRPr="005964BE" w:rsidRDefault="005964BE" w:rsidP="005964BE">
      <w:pPr>
        <w:rPr>
          <w:rFonts w:asciiTheme="minorHAnsi" w:hAnsiTheme="minorHAnsi"/>
          <w:sz w:val="18"/>
          <w:szCs w:val="18"/>
        </w:rPr>
      </w:pPr>
    </w:p>
    <w:p w14:paraId="0275A4CE" w14:textId="1C2EF957" w:rsidR="00C07F82" w:rsidRPr="00C07F82" w:rsidRDefault="00C07F82" w:rsidP="00C07F82">
      <w:p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C07F82">
        <w:rPr>
          <w:rFonts w:asciiTheme="minorHAnsi" w:hAnsiTheme="minorHAnsi"/>
          <w:sz w:val="20"/>
          <w:szCs w:val="20"/>
        </w:rPr>
        <w:lastRenderedPageBreak/>
        <w:t xml:space="preserve">      </w:t>
      </w:r>
      <w:r w:rsidRPr="00C07F82">
        <w:rPr>
          <w:rFonts w:asciiTheme="minorHAnsi" w:hAnsiTheme="minorHAnsi"/>
          <w:sz w:val="20"/>
          <w:szCs w:val="20"/>
          <w:lang w:val="sr-Cyrl-RS"/>
        </w:rPr>
        <w:t xml:space="preserve">    </w:t>
      </w:r>
    </w:p>
    <w:p w14:paraId="76401CF1" w14:textId="77777777" w:rsidR="00C07F82" w:rsidRPr="00C07F82" w:rsidRDefault="00C07F82" w:rsidP="00C07F82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C07F82">
        <w:rPr>
          <w:rFonts w:asciiTheme="minorHAnsi" w:hAnsiTheme="minorHAnsi"/>
          <w:b/>
          <w:bCs/>
          <w:sz w:val="18"/>
          <w:szCs w:val="18"/>
        </w:rPr>
        <w:t>MАС</w:t>
      </w:r>
      <w:r w:rsidRPr="00C07F82">
        <w:rPr>
          <w:rFonts w:asciiTheme="minorHAnsi" w:hAnsiTheme="minorHAnsi"/>
          <w:b/>
          <w:bCs/>
          <w:sz w:val="18"/>
          <w:szCs w:val="18"/>
          <w:lang w:val="sr-Cyrl-RS"/>
        </w:rPr>
        <w:t xml:space="preserve"> </w:t>
      </w:r>
      <w:r w:rsidRPr="00C07F82">
        <w:rPr>
          <w:rFonts w:asciiTheme="minorHAnsi" w:hAnsiTheme="minorHAnsi"/>
          <w:b/>
          <w:bCs/>
          <w:sz w:val="18"/>
          <w:szCs w:val="18"/>
        </w:rPr>
        <w:t xml:space="preserve">МЕНАЏМЕНТ У </w:t>
      </w:r>
      <w:r w:rsidRPr="00C07F82">
        <w:rPr>
          <w:rFonts w:asciiTheme="minorHAnsi" w:hAnsiTheme="minorHAnsi"/>
          <w:b/>
          <w:bCs/>
          <w:sz w:val="18"/>
          <w:szCs w:val="18"/>
          <w:lang w:val="sr-Cyrl-RS"/>
        </w:rPr>
        <w:t>ТУРИЗМУ И РЕКРЕАЦИЈИ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564"/>
        <w:gridCol w:w="4336"/>
        <w:gridCol w:w="705"/>
        <w:gridCol w:w="502"/>
        <w:gridCol w:w="826"/>
        <w:gridCol w:w="727"/>
        <w:gridCol w:w="624"/>
        <w:gridCol w:w="736"/>
      </w:tblGrid>
      <w:tr w:rsidR="00C07F82" w:rsidRPr="00C07F82" w14:paraId="133009F7" w14:textId="77777777" w:rsidTr="00860E2D">
        <w:trPr>
          <w:trHeight w:val="1007"/>
          <w:jc w:val="center"/>
        </w:trPr>
        <w:tc>
          <w:tcPr>
            <w:tcW w:w="426" w:type="pct"/>
            <w:vMerge w:val="restart"/>
            <w:shd w:val="clear" w:color="auto" w:fill="F2F2F2"/>
            <w:noWrap/>
            <w:textDirection w:val="btLr"/>
            <w:vAlign w:val="center"/>
          </w:tcPr>
          <w:p w14:paraId="14A34CE8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Ре</w:t>
            </w:r>
            <w:proofErr w:type="spellEnd"/>
            <w:r w:rsidRPr="00C07F82">
              <w:rPr>
                <w:rFonts w:cs="Calibri"/>
                <w:sz w:val="18"/>
                <w:szCs w:val="18"/>
                <w:lang w:val="sr-Cyrl-RS"/>
              </w:rPr>
              <w:t>д.бр.</w:t>
            </w:r>
          </w:p>
        </w:tc>
        <w:tc>
          <w:tcPr>
            <w:tcW w:w="714" w:type="pct"/>
            <w:vMerge w:val="restart"/>
            <w:shd w:val="clear" w:color="auto" w:fill="F2F2F2"/>
            <w:noWrap/>
            <w:textDirection w:val="btLr"/>
            <w:vAlign w:val="center"/>
          </w:tcPr>
          <w:p w14:paraId="57CA145B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Шифра</w:t>
            </w:r>
            <w:proofErr w:type="spellEnd"/>
          </w:p>
        </w:tc>
        <w:tc>
          <w:tcPr>
            <w:tcW w:w="1979" w:type="pct"/>
            <w:vMerge w:val="restart"/>
            <w:shd w:val="clear" w:color="auto" w:fill="F2F2F2"/>
            <w:noWrap/>
            <w:textDirection w:val="btLr"/>
            <w:vAlign w:val="center"/>
          </w:tcPr>
          <w:p w14:paraId="7E7BCA1C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322" w:type="pct"/>
            <w:vMerge w:val="restart"/>
            <w:shd w:val="clear" w:color="auto" w:fill="F2F2F2"/>
            <w:noWrap/>
            <w:textDirection w:val="btLr"/>
            <w:vAlign w:val="center"/>
          </w:tcPr>
          <w:p w14:paraId="6E059951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Сем</w:t>
            </w:r>
            <w:proofErr w:type="spellEnd"/>
            <w:r w:rsidRPr="00C07F82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229" w:type="pct"/>
            <w:vMerge w:val="restart"/>
            <w:shd w:val="clear" w:color="auto" w:fill="F2F2F2"/>
            <w:noWrap/>
            <w:textDirection w:val="btLr"/>
            <w:vAlign w:val="center"/>
          </w:tcPr>
          <w:p w14:paraId="67D7B016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ЕСПБ</w:t>
            </w:r>
          </w:p>
        </w:tc>
        <w:tc>
          <w:tcPr>
            <w:tcW w:w="377" w:type="pct"/>
            <w:vMerge w:val="restart"/>
            <w:shd w:val="clear" w:color="auto" w:fill="F2F2F2"/>
            <w:textDirection w:val="btLr"/>
            <w:vAlign w:val="center"/>
          </w:tcPr>
          <w:p w14:paraId="588B18FA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Обавезни</w:t>
            </w:r>
            <w:proofErr w:type="spellEnd"/>
            <w:r w:rsidRPr="00C07F82">
              <w:rPr>
                <w:rFonts w:cs="Calibri"/>
                <w:sz w:val="18"/>
                <w:szCs w:val="18"/>
                <w:lang w:val="en-US"/>
              </w:rPr>
              <w:t>/</w:t>
            </w:r>
            <w:r w:rsidRPr="00C07F82">
              <w:rPr>
                <w:rFonts w:cs="Calibri"/>
                <w:sz w:val="18"/>
                <w:szCs w:val="18"/>
                <w:lang w:val="en-US"/>
              </w:rPr>
              <w:br/>
            </w:r>
            <w:proofErr w:type="spellStart"/>
            <w:r w:rsidRPr="00C07F82">
              <w:rPr>
                <w:rFonts w:cs="Calibri"/>
                <w:sz w:val="18"/>
                <w:szCs w:val="18"/>
                <w:lang w:val="en-US"/>
              </w:rPr>
              <w:t>Изборни</w:t>
            </w:r>
            <w:proofErr w:type="spellEnd"/>
          </w:p>
        </w:tc>
        <w:tc>
          <w:tcPr>
            <w:tcW w:w="953" w:type="pct"/>
            <w:gridSpan w:val="3"/>
            <w:shd w:val="clear" w:color="auto" w:fill="F2F2F2"/>
            <w:textDirection w:val="btLr"/>
          </w:tcPr>
          <w:p w14:paraId="6B4A189E" w14:textId="77777777" w:rsidR="00C07F82" w:rsidRPr="00C07F82" w:rsidRDefault="00C07F82" w:rsidP="00C07F82">
            <w:pPr>
              <w:spacing w:after="0" w:line="240" w:lineRule="auto"/>
              <w:ind w:left="113" w:right="113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Часови</w:t>
            </w:r>
          </w:p>
          <w:p w14:paraId="149F5186" w14:textId="77777777" w:rsidR="00C07F82" w:rsidRPr="00C07F82" w:rsidRDefault="00C07F82" w:rsidP="00C07F82">
            <w:pPr>
              <w:spacing w:after="0" w:line="240" w:lineRule="auto"/>
              <w:ind w:left="113" w:right="113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Активне</w:t>
            </w:r>
          </w:p>
          <w:p w14:paraId="3F07395A" w14:textId="77777777" w:rsidR="00C07F82" w:rsidRPr="00C07F82" w:rsidRDefault="00C07F82" w:rsidP="00C07F82">
            <w:pPr>
              <w:spacing w:after="0" w:line="240" w:lineRule="auto"/>
              <w:ind w:left="113" w:right="113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наставе</w:t>
            </w:r>
          </w:p>
        </w:tc>
      </w:tr>
      <w:tr w:rsidR="00C07F82" w:rsidRPr="00C07F82" w14:paraId="676CC3E6" w14:textId="77777777" w:rsidTr="00860E2D">
        <w:trPr>
          <w:trHeight w:val="287"/>
          <w:jc w:val="center"/>
        </w:trPr>
        <w:tc>
          <w:tcPr>
            <w:tcW w:w="426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34FAFB29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1B8210BD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67C8E904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21A02DCC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1909C1CE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265CB562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4DA73742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22FFC3D5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В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49088896" w14:textId="77777777" w:rsidR="00C07F82" w:rsidRPr="00C07F82" w:rsidRDefault="00C07F82" w:rsidP="00C07F82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C07F82">
              <w:rPr>
                <w:rFonts w:cs="Calibri"/>
                <w:sz w:val="18"/>
                <w:szCs w:val="18"/>
                <w:lang w:val="sr-Cyrl-RS"/>
              </w:rPr>
              <w:t>Др</w:t>
            </w:r>
          </w:p>
        </w:tc>
      </w:tr>
      <w:tr w:rsidR="00C07F82" w:rsidRPr="00C07F82" w14:paraId="7F71F391" w14:textId="77777777" w:rsidTr="00860E2D">
        <w:trPr>
          <w:trHeight w:val="422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52A42D7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ПРВА ГОДИНА</w:t>
            </w:r>
          </w:p>
        </w:tc>
      </w:tr>
      <w:tr w:rsidR="00C07F82" w:rsidRPr="00C07F82" w14:paraId="75223830" w14:textId="77777777" w:rsidTr="00860E2D">
        <w:trPr>
          <w:trHeight w:val="287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5199F5B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1.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1A753B7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011МНИ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1E76011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Методологија научног истраживања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015B60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4BF564D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20296ED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332" w:type="pct"/>
            <w:vAlign w:val="center"/>
          </w:tcPr>
          <w:p w14:paraId="708DB11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5" w:type="pct"/>
            <w:vAlign w:val="center"/>
          </w:tcPr>
          <w:p w14:paraId="06D0167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36" w:type="pct"/>
            <w:vAlign w:val="center"/>
          </w:tcPr>
          <w:p w14:paraId="77FB0CA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7FE23CB6" w14:textId="77777777" w:rsidTr="00860E2D">
        <w:trPr>
          <w:trHeight w:val="287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3CD286A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2.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73842F7F" w14:textId="77777777" w:rsidR="00C07F82" w:rsidRPr="00C07F82" w:rsidRDefault="00C07F82" w:rsidP="00C07F82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07F82">
              <w:rPr>
                <w:sz w:val="18"/>
                <w:szCs w:val="18"/>
              </w:rPr>
              <w:t>011СТС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311F06E3" w14:textId="77777777" w:rsidR="00C07F82" w:rsidRPr="00C07F82" w:rsidRDefault="00C07F82" w:rsidP="00C07F82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Савремени трендови у рекреативном спорту и туризму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E57EDB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5E4812C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0E0508B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332" w:type="pct"/>
            <w:vAlign w:val="center"/>
          </w:tcPr>
          <w:p w14:paraId="722C966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85" w:type="pct"/>
            <w:vAlign w:val="center"/>
          </w:tcPr>
          <w:p w14:paraId="33927DD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36" w:type="pct"/>
            <w:vAlign w:val="center"/>
          </w:tcPr>
          <w:p w14:paraId="15F1FF7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79A71C2C" w14:textId="77777777" w:rsidTr="00860E2D">
        <w:trPr>
          <w:trHeight w:val="255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2540131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3.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2628643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9" w:type="pct"/>
            <w:shd w:val="clear" w:color="auto" w:fill="FFFFFF"/>
            <w:vAlign w:val="center"/>
          </w:tcPr>
          <w:p w14:paraId="769A7C0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b/>
                <w:sz w:val="18"/>
                <w:szCs w:val="18"/>
              </w:rPr>
              <w:t>Изборни предмети – група 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F95331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39D6FB9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077F773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332" w:type="pct"/>
            <w:vAlign w:val="center"/>
          </w:tcPr>
          <w:p w14:paraId="400DA09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5" w:type="pct"/>
            <w:vAlign w:val="center"/>
          </w:tcPr>
          <w:p w14:paraId="65D6CDB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6" w:type="pct"/>
            <w:vAlign w:val="center"/>
          </w:tcPr>
          <w:p w14:paraId="7C9EF84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238A5814" w14:textId="77777777" w:rsidTr="00860E2D">
        <w:trPr>
          <w:trHeight w:val="467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1AF0AB5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1DE8E21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011ЉРС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0A3792B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Људски ресурси  у рекреативном спорту и туризму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104F71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0688CB9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48F6E7D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2" w:type="pct"/>
            <w:vAlign w:val="center"/>
          </w:tcPr>
          <w:p w14:paraId="432A408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285" w:type="pct"/>
            <w:vAlign w:val="center"/>
          </w:tcPr>
          <w:p w14:paraId="46FB930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6" w:type="pct"/>
            <w:vAlign w:val="center"/>
          </w:tcPr>
          <w:p w14:paraId="3C444EA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071CCEEA" w14:textId="77777777" w:rsidTr="00860E2D">
        <w:trPr>
          <w:trHeight w:val="26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0D61B0F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77CEA1F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011ЕСТ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4D2836F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Управљање ризиком и етика у рекреативном спорту и туризму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AD2022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05A8F97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3E76402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2" w:type="pct"/>
            <w:vAlign w:val="center"/>
          </w:tcPr>
          <w:p w14:paraId="5987619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285" w:type="pct"/>
            <w:vAlign w:val="center"/>
          </w:tcPr>
          <w:p w14:paraId="39B8E19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6" w:type="pct"/>
            <w:vAlign w:val="center"/>
          </w:tcPr>
          <w:p w14:paraId="04B3F72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15D6CFFE" w14:textId="77777777" w:rsidTr="00860E2D">
        <w:trPr>
          <w:trHeight w:val="255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773A884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4.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1B8AD82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79" w:type="pct"/>
            <w:shd w:val="clear" w:color="auto" w:fill="FFFFFF"/>
            <w:vAlign w:val="center"/>
          </w:tcPr>
          <w:p w14:paraId="3892E0E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b/>
                <w:sz w:val="18"/>
                <w:szCs w:val="18"/>
              </w:rPr>
              <w:t>Изборни предмети – група 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5C9DE9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5C6E4D2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0E92D7D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332" w:type="pct"/>
            <w:vAlign w:val="center"/>
          </w:tcPr>
          <w:p w14:paraId="326E301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5" w:type="pct"/>
            <w:vAlign w:val="center"/>
          </w:tcPr>
          <w:p w14:paraId="4836A60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6" w:type="pct"/>
            <w:vAlign w:val="center"/>
          </w:tcPr>
          <w:p w14:paraId="738D7BE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15173D03" w14:textId="77777777" w:rsidTr="00860E2D">
        <w:trPr>
          <w:trHeight w:val="255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6CF607F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359D17A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011МУТ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66A22C79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Менаџмент у туризму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6911BF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37EB805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60A6814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2" w:type="pct"/>
            <w:vAlign w:val="center"/>
          </w:tcPr>
          <w:p w14:paraId="6EBBA46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285" w:type="pct"/>
            <w:vAlign w:val="center"/>
          </w:tcPr>
          <w:p w14:paraId="2F9E715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6" w:type="pct"/>
            <w:vAlign w:val="center"/>
          </w:tcPr>
          <w:p w14:paraId="6C6FB8F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1E045F29" w14:textId="77777777" w:rsidTr="00860E2D">
        <w:trPr>
          <w:trHeight w:val="368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378C63F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1FE31C2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011ПРР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66BC94F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Планирање ресурса и менаџмент у</w:t>
            </w:r>
            <w:r w:rsidRPr="00C07F82">
              <w:rPr>
                <w:sz w:val="18"/>
                <w:szCs w:val="18"/>
                <w:lang w:val="sr-Cyrl-RS"/>
              </w:rPr>
              <w:t xml:space="preserve"> </w:t>
            </w:r>
            <w:r w:rsidRPr="00C07F82">
              <w:rPr>
                <w:sz w:val="18"/>
                <w:szCs w:val="18"/>
              </w:rPr>
              <w:t>рекреацији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BAC489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4B696F7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26E530D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2" w:type="pct"/>
            <w:vAlign w:val="center"/>
          </w:tcPr>
          <w:p w14:paraId="4190A74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285" w:type="pct"/>
            <w:vAlign w:val="center"/>
          </w:tcPr>
          <w:p w14:paraId="656E984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  <w:tc>
          <w:tcPr>
            <w:tcW w:w="336" w:type="pct"/>
            <w:vAlign w:val="center"/>
          </w:tcPr>
          <w:p w14:paraId="5ED49FD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7921CA70" w14:textId="77777777" w:rsidTr="00860E2D">
        <w:trPr>
          <w:trHeight w:val="255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28C364E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5.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6B022CC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012МПС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4D7BF59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Mаркетинг и промоција у рекреативном спорту и туризму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789063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4EBFF81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359E811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О</w:t>
            </w:r>
          </w:p>
        </w:tc>
        <w:tc>
          <w:tcPr>
            <w:tcW w:w="332" w:type="pct"/>
            <w:vAlign w:val="center"/>
          </w:tcPr>
          <w:p w14:paraId="1CCA782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5" w:type="pct"/>
            <w:vAlign w:val="center"/>
          </w:tcPr>
          <w:p w14:paraId="1E6FC66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6" w:type="pct"/>
            <w:vAlign w:val="center"/>
          </w:tcPr>
          <w:p w14:paraId="411C637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</w:p>
        </w:tc>
      </w:tr>
      <w:tr w:rsidR="00C07F82" w:rsidRPr="00C07F82" w14:paraId="054D7464" w14:textId="77777777" w:rsidTr="00860E2D">
        <w:trPr>
          <w:trHeight w:val="395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20601995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6.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21C23C6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012СТП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3393012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Стручна пракса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99FD33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7376B899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2C94BAB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332" w:type="pct"/>
            <w:vAlign w:val="center"/>
          </w:tcPr>
          <w:p w14:paraId="60CB14E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285" w:type="pct"/>
            <w:vAlign w:val="center"/>
          </w:tcPr>
          <w:p w14:paraId="69EDE4B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336" w:type="pct"/>
            <w:vAlign w:val="center"/>
          </w:tcPr>
          <w:p w14:paraId="666D2C6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C07F82" w:rsidRPr="00C07F82" w14:paraId="7B80C9EC" w14:textId="77777777" w:rsidTr="00860E2D">
        <w:trPr>
          <w:trHeight w:val="6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0776D54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7.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74E1D4E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012СИР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16B2356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Студијски истраживачки рад на теоријским основама мастер рада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DB892C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3CE2CF2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6430F6B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332" w:type="pct"/>
            <w:vAlign w:val="center"/>
          </w:tcPr>
          <w:p w14:paraId="45766AA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285" w:type="pct"/>
            <w:vAlign w:val="center"/>
          </w:tcPr>
          <w:p w14:paraId="6AE6792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336" w:type="pct"/>
            <w:vAlign w:val="center"/>
          </w:tcPr>
          <w:p w14:paraId="26C1FFD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16</w:t>
            </w:r>
          </w:p>
        </w:tc>
      </w:tr>
      <w:tr w:rsidR="00C07F82" w:rsidRPr="00C07F82" w14:paraId="2EC25D69" w14:textId="77777777" w:rsidTr="00860E2D">
        <w:trPr>
          <w:trHeight w:val="287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14:paraId="16CF556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  <w:lang w:val="en-US"/>
              </w:rPr>
              <w:t>8.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14:paraId="2B0B1A6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012МРИО</w:t>
            </w:r>
          </w:p>
        </w:tc>
        <w:tc>
          <w:tcPr>
            <w:tcW w:w="1979" w:type="pct"/>
            <w:shd w:val="clear" w:color="auto" w:fill="FFFFFF"/>
            <w:vAlign w:val="center"/>
          </w:tcPr>
          <w:p w14:paraId="64014CD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US"/>
              </w:rPr>
            </w:pPr>
            <w:r w:rsidRPr="00C07F82">
              <w:rPr>
                <w:sz w:val="18"/>
                <w:szCs w:val="18"/>
              </w:rPr>
              <w:t>Мастер рад-израда и одбрана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0EDC95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C07F82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14:paraId="5D52FF4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C07F82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14:paraId="54172DDD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332" w:type="pct"/>
            <w:vAlign w:val="center"/>
          </w:tcPr>
          <w:p w14:paraId="18475B8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285" w:type="pct"/>
            <w:vAlign w:val="center"/>
          </w:tcPr>
          <w:p w14:paraId="048F985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336" w:type="pct"/>
            <w:vAlign w:val="center"/>
          </w:tcPr>
          <w:p w14:paraId="13D35DC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4</w:t>
            </w:r>
          </w:p>
        </w:tc>
      </w:tr>
    </w:tbl>
    <w:p w14:paraId="71865A1C" w14:textId="77777777" w:rsidR="00C07F82" w:rsidRPr="00C07F82" w:rsidRDefault="00C07F82" w:rsidP="00C07F82">
      <w:pPr>
        <w:spacing w:after="0" w:line="240" w:lineRule="auto"/>
        <w:rPr>
          <w:rFonts w:asciiTheme="minorHAnsi" w:eastAsia="Times New Roman" w:hAnsiTheme="minorHAnsi"/>
          <w:sz w:val="18"/>
          <w:szCs w:val="18"/>
          <w:lang w:val="en-US"/>
        </w:rPr>
      </w:pPr>
    </w:p>
    <w:p w14:paraId="4A3BE3A0" w14:textId="77777777" w:rsidR="00C07F82" w:rsidRPr="00C07F82" w:rsidRDefault="00C07F82" w:rsidP="00C07F82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69849E9" w14:textId="77777777" w:rsidR="00C07F82" w:rsidRPr="00C07F82" w:rsidRDefault="00C07F82" w:rsidP="00C07F82">
      <w:pPr>
        <w:rPr>
          <w:rFonts w:asciiTheme="minorHAnsi" w:hAnsiTheme="minorHAnsi"/>
          <w:sz w:val="18"/>
          <w:szCs w:val="18"/>
        </w:rPr>
      </w:pPr>
    </w:p>
    <w:p w14:paraId="3EDD3E73" w14:textId="77777777" w:rsidR="00C07F82" w:rsidRPr="00C07F82" w:rsidRDefault="00C07F82" w:rsidP="00C07F82">
      <w:pPr>
        <w:tabs>
          <w:tab w:val="left" w:pos="567"/>
        </w:tabs>
        <w:spacing w:after="60" w:line="240" w:lineRule="auto"/>
        <w:rPr>
          <w:rFonts w:ascii="Times New Roman" w:eastAsia="Times New Roman" w:hAnsi="Times New Roman"/>
          <w:lang w:val="sr-Cyrl-RS"/>
        </w:rPr>
      </w:pPr>
    </w:p>
    <w:p w14:paraId="48B19B3E" w14:textId="77777777" w:rsidR="00C07F82" w:rsidRPr="00C07F82" w:rsidRDefault="00C07F82" w:rsidP="00C07F82">
      <w:pPr>
        <w:tabs>
          <w:tab w:val="left" w:pos="567"/>
        </w:tabs>
        <w:spacing w:after="60" w:line="240" w:lineRule="auto"/>
        <w:jc w:val="center"/>
        <w:rPr>
          <w:rFonts w:asciiTheme="minorHAnsi" w:eastAsia="Times New Roman" w:hAnsiTheme="minorHAnsi" w:cstheme="minorHAnsi"/>
          <w:b/>
          <w:lang w:val="sr-Cyrl-RS"/>
        </w:rPr>
      </w:pPr>
      <w:r w:rsidRPr="00C07F82">
        <w:rPr>
          <w:rFonts w:asciiTheme="minorHAnsi" w:eastAsia="Times New Roman" w:hAnsiTheme="minorHAnsi" w:cstheme="minorHAnsi"/>
          <w:b/>
          <w:lang w:val="sr-Cyrl-RS"/>
        </w:rPr>
        <w:t>МАС ТРЕНЕР У СПОРТУ 2023</w:t>
      </w:r>
    </w:p>
    <w:p w14:paraId="609D6EB7" w14:textId="77777777" w:rsidR="00C07F82" w:rsidRPr="00C07F82" w:rsidRDefault="00C07F82" w:rsidP="00C07F82">
      <w:pPr>
        <w:tabs>
          <w:tab w:val="left" w:pos="567"/>
        </w:tabs>
        <w:spacing w:after="60" w:line="240" w:lineRule="auto"/>
        <w:jc w:val="center"/>
        <w:rPr>
          <w:rFonts w:asciiTheme="minorHAnsi" w:eastAsia="Times New Roman" w:hAnsiTheme="minorHAnsi" w:cstheme="minorHAnsi"/>
          <w:b/>
          <w:lang w:val="sr-Cyrl-RS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60"/>
        <w:gridCol w:w="4005"/>
        <w:gridCol w:w="840"/>
        <w:gridCol w:w="1455"/>
        <w:gridCol w:w="990"/>
      </w:tblGrid>
      <w:tr w:rsidR="00C07F82" w:rsidRPr="00C07F82" w14:paraId="432875E1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D507A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524AD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Шиф. Пред.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B7D8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 xml:space="preserve">Назив предмета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75BFC0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 xml:space="preserve">Сем.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9D9E7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 xml:space="preserve">Број часова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3952C0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ЕСПБ</w:t>
            </w:r>
          </w:p>
        </w:tc>
      </w:tr>
      <w:tr w:rsidR="00C07F82" w:rsidRPr="00C07F82" w14:paraId="4648C580" w14:textId="77777777" w:rsidTr="00860E2D">
        <w:trPr>
          <w:trHeight w:val="231"/>
          <w:jc w:val="center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0252" w14:textId="12B9711C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ПРВА ГОДИНА</w:t>
            </w:r>
          </w:p>
        </w:tc>
      </w:tr>
      <w:tr w:rsidR="00C07F82" w:rsidRPr="00C07F82" w14:paraId="29FB7464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A4C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37F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011МНИ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EEE7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Методологија научног истраживања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DD7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393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B1EB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8</w:t>
            </w:r>
          </w:p>
        </w:tc>
      </w:tr>
      <w:tr w:rsidR="00C07F82" w:rsidRPr="00C07F82" w14:paraId="68C18312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E90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 xml:space="preserve">2.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D2E9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011УПС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FEAD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Управљање припремом и такмичењем у спорту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F802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314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493D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8</w:t>
            </w:r>
          </w:p>
        </w:tc>
      </w:tr>
      <w:tr w:rsidR="00C07F82" w:rsidRPr="00C07F82" w14:paraId="744C9953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488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D1C4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1ACE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Изборни предмети – група 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191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7EE9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9367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C07F82" w:rsidRPr="00C07F82" w14:paraId="7728B83D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0D39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1827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011ППИ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5ED7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Педагошка и психолошка истраживања у физичком васпитању и спорту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53A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A0C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0F4C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6905C106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EFF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F3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011РПП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DAC1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Ризици у спортском тренингу и превенција повреда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D39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FC0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C27B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1A36F9F0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E2F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F046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742A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b/>
                <w:sz w:val="18"/>
                <w:szCs w:val="18"/>
                <w:lang w:val="sr-Cyrl-RS"/>
              </w:rPr>
              <w:t>Изборни предмети – група 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34B7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38E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E43E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C07F82" w:rsidRPr="00C07F82" w14:paraId="32E06F6C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36BE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E699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011БМИ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51AD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Биомеханичка истраживања у физичком васпитању и спорту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2860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AC23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9C93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1AD977FD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48A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9812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011ПОС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BD1B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Параолимпијски спорт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B74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3AB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55B3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0FB4D4D1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F516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0E1A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012ДАФ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F5BA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Дијагностика и аналитика у физичком васпитању и спорту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CB3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02D9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15F9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C07F82" w:rsidRPr="00C07F82" w14:paraId="7D4817DF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03D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CFAA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012СТП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5DD6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Стручна пракса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B39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2B7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F648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</w:t>
            </w:r>
          </w:p>
        </w:tc>
      </w:tr>
      <w:tr w:rsidR="00C07F82" w:rsidRPr="00C07F82" w14:paraId="5EA3CBC2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F8B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2951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012СИР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B887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Студијски истраживачки рад на теоријским основама мастер рада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0468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032A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240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45FD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9</w:t>
            </w:r>
          </w:p>
        </w:tc>
      </w:tr>
      <w:tr w:rsidR="00C07F82" w:rsidRPr="00C07F82" w14:paraId="0AF53C47" w14:textId="77777777" w:rsidTr="00860E2D">
        <w:trPr>
          <w:trHeight w:val="23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AAF1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B4BE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012МРИО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CB04" w14:textId="77777777" w:rsidR="00C07F82" w:rsidRPr="00C07F82" w:rsidRDefault="00C07F82" w:rsidP="00C07F8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Мастер рад- израда и одбрана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4B2C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E0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9C54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11</w:t>
            </w:r>
          </w:p>
        </w:tc>
      </w:tr>
      <w:tr w:rsidR="00C07F82" w:rsidRPr="00C07F82" w14:paraId="7962550D" w14:textId="77777777" w:rsidTr="00860E2D">
        <w:trPr>
          <w:trHeight w:val="231"/>
          <w:jc w:val="center"/>
        </w:trPr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29A2" w14:textId="77777777" w:rsidR="00C07F82" w:rsidRPr="00C07F82" w:rsidRDefault="00C07F82" w:rsidP="00C07F8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Укупно часова активне наставе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34BF" w14:textId="77777777" w:rsidR="00C07F82" w:rsidRPr="00C07F82" w:rsidRDefault="00C07F82" w:rsidP="00C07F8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57D5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sr-Cyrl-RS"/>
              </w:rPr>
            </w:pPr>
          </w:p>
        </w:tc>
      </w:tr>
      <w:tr w:rsidR="00C07F82" w:rsidRPr="00C07F82" w14:paraId="13050E5B" w14:textId="77777777" w:rsidTr="00860E2D">
        <w:trPr>
          <w:trHeight w:val="231"/>
          <w:jc w:val="center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C949" w14:textId="77777777" w:rsidR="00C07F82" w:rsidRPr="00C07F82" w:rsidRDefault="00C07F82" w:rsidP="00C07F8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 xml:space="preserve">  Укупно ЕСПБ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CF35" w14:textId="77777777" w:rsidR="00C07F82" w:rsidRPr="00C07F82" w:rsidRDefault="00C07F82" w:rsidP="00C07F8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sr-Cyrl-RS"/>
              </w:rPr>
            </w:pPr>
            <w:r w:rsidRPr="00C07F82">
              <w:rPr>
                <w:rFonts w:eastAsia="Times New Roman" w:cs="Calibri"/>
                <w:sz w:val="18"/>
                <w:szCs w:val="18"/>
                <w:lang w:val="sr-Cyrl-RS"/>
              </w:rPr>
              <w:t>60</w:t>
            </w:r>
          </w:p>
        </w:tc>
      </w:tr>
    </w:tbl>
    <w:p w14:paraId="44047454" w14:textId="77777777" w:rsidR="00C07F82" w:rsidRPr="00C07F82" w:rsidRDefault="00C07F82" w:rsidP="00C07F82">
      <w:pPr>
        <w:spacing w:after="0" w:line="240" w:lineRule="auto"/>
        <w:rPr>
          <w:lang w:val="sr-Cyrl-RS"/>
        </w:rPr>
      </w:pPr>
    </w:p>
    <w:p w14:paraId="45CF5AA4" w14:textId="77777777" w:rsidR="005964BE" w:rsidRPr="00EC5155" w:rsidRDefault="005964BE" w:rsidP="00710DD0">
      <w:pPr>
        <w:jc w:val="center"/>
        <w:rPr>
          <w:rFonts w:asciiTheme="minorHAnsi" w:hAnsiTheme="minorHAnsi"/>
          <w:sz w:val="18"/>
          <w:szCs w:val="18"/>
        </w:rPr>
      </w:pPr>
    </w:p>
    <w:sectPr w:rsidR="005964BE" w:rsidRPr="00EC5155" w:rsidSect="005601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84"/>
    <w:rsid w:val="00037C7D"/>
    <w:rsid w:val="000423CD"/>
    <w:rsid w:val="000B3B15"/>
    <w:rsid w:val="000D51A3"/>
    <w:rsid w:val="000F1A07"/>
    <w:rsid w:val="001C31BE"/>
    <w:rsid w:val="001C4AA8"/>
    <w:rsid w:val="001D78D4"/>
    <w:rsid w:val="00250D48"/>
    <w:rsid w:val="002865F2"/>
    <w:rsid w:val="00340286"/>
    <w:rsid w:val="0038630B"/>
    <w:rsid w:val="00390F5E"/>
    <w:rsid w:val="00392254"/>
    <w:rsid w:val="003B3FFF"/>
    <w:rsid w:val="003E4678"/>
    <w:rsid w:val="00441265"/>
    <w:rsid w:val="00474B4A"/>
    <w:rsid w:val="004E2C71"/>
    <w:rsid w:val="00515FC3"/>
    <w:rsid w:val="005355A4"/>
    <w:rsid w:val="00547485"/>
    <w:rsid w:val="00560157"/>
    <w:rsid w:val="00571D95"/>
    <w:rsid w:val="005964BE"/>
    <w:rsid w:val="005B3C56"/>
    <w:rsid w:val="005E2703"/>
    <w:rsid w:val="005E3C06"/>
    <w:rsid w:val="005E46E3"/>
    <w:rsid w:val="00614DD0"/>
    <w:rsid w:val="006631ED"/>
    <w:rsid w:val="00680BAF"/>
    <w:rsid w:val="00681326"/>
    <w:rsid w:val="0068178D"/>
    <w:rsid w:val="006C4E9F"/>
    <w:rsid w:val="006F3782"/>
    <w:rsid w:val="00710DD0"/>
    <w:rsid w:val="007277B1"/>
    <w:rsid w:val="00730F75"/>
    <w:rsid w:val="008075CB"/>
    <w:rsid w:val="00867AC0"/>
    <w:rsid w:val="008931AD"/>
    <w:rsid w:val="00970A4C"/>
    <w:rsid w:val="00A23612"/>
    <w:rsid w:val="00A522B4"/>
    <w:rsid w:val="00A86D3F"/>
    <w:rsid w:val="00B204DB"/>
    <w:rsid w:val="00B361C9"/>
    <w:rsid w:val="00B41B57"/>
    <w:rsid w:val="00B61669"/>
    <w:rsid w:val="00BA5E21"/>
    <w:rsid w:val="00BB5490"/>
    <w:rsid w:val="00BD1170"/>
    <w:rsid w:val="00C07F82"/>
    <w:rsid w:val="00C334B9"/>
    <w:rsid w:val="00CE1BF0"/>
    <w:rsid w:val="00D725A4"/>
    <w:rsid w:val="00D90527"/>
    <w:rsid w:val="00E20AA8"/>
    <w:rsid w:val="00E6408C"/>
    <w:rsid w:val="00EC5155"/>
    <w:rsid w:val="00EE7FBD"/>
    <w:rsid w:val="00F20EC4"/>
    <w:rsid w:val="00F34384"/>
    <w:rsid w:val="00FC1FC8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AC8"/>
  <w15:docId w15:val="{F9978898-124B-45BF-BE19-EC6F1C6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84"/>
    <w:pPr>
      <w:spacing w:before="0" w:beforeAutospacing="0" w:after="200" w:afterAutospacing="0"/>
      <w:jc w:val="left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485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</w:style>
  <w:style w:type="character" w:customStyle="1" w:styleId="NormalWebChar">
    <w:name w:val="Normal (Web) Char"/>
    <w:aliases w:val="Normal (Web) Char1 Char,Normal (Web) Char Char Char,Char1 Char Char Char"/>
    <w:link w:val="NormalWeb"/>
    <w:uiPriority w:val="34"/>
    <w:locked/>
    <w:rsid w:val="00547485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NormalWeb">
    <w:name w:val="Normal (Web)"/>
    <w:aliases w:val="Normal (Web) Char1,Normal (Web) Char Char,Char1 Char Char"/>
    <w:basedOn w:val="Normal"/>
    <w:link w:val="NormalWebChar"/>
    <w:uiPriority w:val="34"/>
    <w:unhideWhenUsed/>
    <w:qFormat/>
    <w:rsid w:val="005474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vana.parcina\Desktop\AKR\REAKREDITACIJA\&#1054;&#1040;&#1057;%20&#1058;&#1059;&#1057;\&#1058;&#1040;&#1041;&#1045;&#1051;&#1045;\Tabela%205.2\Spanski%20jezik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Sanja Krsmanović</cp:lastModifiedBy>
  <cp:revision>20</cp:revision>
  <cp:lastPrinted>2023-08-29T11:57:00Z</cp:lastPrinted>
  <dcterms:created xsi:type="dcterms:W3CDTF">2022-05-26T08:46:00Z</dcterms:created>
  <dcterms:modified xsi:type="dcterms:W3CDTF">2023-12-29T09:33:00Z</dcterms:modified>
</cp:coreProperties>
</file>